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4A" w:rsidRPr="00F26C53" w:rsidRDefault="00F26C53" w:rsidP="00F26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6C53">
        <w:rPr>
          <w:rFonts w:ascii="Times New Roman" w:hAnsi="Times New Roman" w:cs="Times New Roman"/>
          <w:b/>
          <w:sz w:val="24"/>
          <w:szCs w:val="24"/>
        </w:rPr>
        <w:t>LİSE YEREL HEDEF 1. ÖĞRENCİ ETKİNLİĞİ</w:t>
      </w:r>
    </w:p>
    <w:tbl>
      <w:tblPr>
        <w:tblW w:w="103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8006"/>
      </w:tblGrid>
      <w:tr w:rsidR="0092474A" w:rsidRPr="00F26C53" w:rsidTr="00496FC8">
        <w:trPr>
          <w:trHeight w:val="330"/>
          <w:jc w:val="center"/>
        </w:trPr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74A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 ADI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474A" w:rsidRPr="00F26C53" w:rsidRDefault="00AC2767" w:rsidP="00AC2767">
            <w:pPr>
              <w:pStyle w:val="Balk3"/>
              <w:spacing w:before="95"/>
              <w:ind w:left="0"/>
              <w:jc w:val="center"/>
              <w:rPr>
                <w:rFonts w:ascii="Times New Roman" w:hAnsi="Times New Roman" w:cs="Times New Roman"/>
              </w:rPr>
            </w:pPr>
            <w:r w:rsidRPr="00F26C53">
              <w:rPr>
                <w:rFonts w:ascii="Times New Roman" w:hAnsi="Times New Roman" w:cs="Times New Roman"/>
              </w:rPr>
              <w:t>AKRAN ZORBALIĞI NEDİR?</w:t>
            </w:r>
          </w:p>
        </w:tc>
      </w:tr>
      <w:tr w:rsidR="0092474A" w:rsidRPr="00F26C53" w:rsidTr="00496FC8">
        <w:trPr>
          <w:trHeight w:val="33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4A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74A" w:rsidRPr="00F26C53" w:rsidRDefault="00C81666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9-10-11-12. Sınıf</w:t>
            </w:r>
          </w:p>
        </w:tc>
      </w:tr>
      <w:tr w:rsidR="0092474A" w:rsidRPr="00F26C53" w:rsidTr="00496FC8">
        <w:trPr>
          <w:trHeight w:val="31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4A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AMAÇ 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767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 kavramını</w:t>
            </w:r>
            <w:r w:rsidRPr="00F26C53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ve akran</w:t>
            </w:r>
            <w:r w:rsidRPr="00F26C53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 türlerini</w:t>
            </w:r>
            <w:r w:rsidRPr="00F26C53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tanıması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zorbalığına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maruz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kalan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neler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hisset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tiğini fark etmesi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zorbalığında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bulunan</w:t>
            </w:r>
            <w:r w:rsidRPr="00F26C53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rolleri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fark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etmesi</w:t>
            </w:r>
            <w:r w:rsid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.</w:t>
            </w:r>
            <w:proofErr w:type="gramEnd"/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Öğrencilerin zorba davranışı yapanların, zorbalığa maruz kalanların ve izleyicilerin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zorbalık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davranışlarındaki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düşüncelerini,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duygularını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ve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davranışlarını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fark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etmesi</w:t>
            </w:r>
            <w:r w:rsid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.</w:t>
            </w:r>
            <w:proofErr w:type="gramEnd"/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zorbalıkla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duygu,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düşünce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davranışlarının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farkına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varır.</w:t>
            </w:r>
          </w:p>
          <w:p w:rsidR="006560DF" w:rsidRPr="00F26C53" w:rsidRDefault="00AC2767" w:rsidP="00F26C53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Zorbalık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davranışının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zorbalığa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maruz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kalanlar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üzerindeki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olumsuz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etkilerini fark eder.</w:t>
            </w:r>
          </w:p>
        </w:tc>
      </w:tr>
      <w:tr w:rsidR="00F73089" w:rsidRPr="00F26C53" w:rsidTr="00496FC8">
        <w:trPr>
          <w:trHeight w:val="31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89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KAZANIMLAR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767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zorbalığının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ne</w:t>
            </w:r>
            <w:r w:rsidRPr="00F26C53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olduğunu</w:t>
            </w:r>
            <w:r w:rsidRPr="00F26C5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bilir.</w:t>
            </w:r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F26C53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zorbalığının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türlerini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fark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edebilir.</w:t>
            </w:r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Öğrenci</w:t>
            </w:r>
            <w:r w:rsidRPr="00F26C53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zorbalığına</w:t>
            </w:r>
            <w:r w:rsidRPr="00F26C53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maruz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kalan</w:t>
            </w:r>
            <w:r w:rsidRPr="00F26C53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neler</w:t>
            </w:r>
            <w:r w:rsidRPr="00F26C53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hissettiğini</w:t>
            </w:r>
            <w:r w:rsidRPr="00F26C53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fark</w:t>
            </w:r>
            <w:r w:rsidRPr="00F26C53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edebilir.</w:t>
            </w:r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zorbalıkla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duygu,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düşünce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F26C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davranışlarının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z w:val="24"/>
                <w:szCs w:val="24"/>
              </w:rPr>
              <w:t>farkına</w:t>
            </w:r>
            <w:r w:rsidRPr="00F26C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varır.</w:t>
            </w:r>
          </w:p>
          <w:p w:rsidR="00AC2767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Zorbalık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davranışının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zorbalığa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maruz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kalanlar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üzerindeki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olumsuz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etkilerini fark eder.</w:t>
            </w:r>
          </w:p>
          <w:p w:rsidR="00F73089" w:rsidRPr="00F26C53" w:rsidRDefault="00AC2767" w:rsidP="00F26C53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</w:t>
            </w:r>
            <w:r w:rsidRPr="00F26C53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zorbalığındaki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rolleri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fark</w:t>
            </w:r>
            <w:r w:rsidRPr="00F26C53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eder</w:t>
            </w:r>
            <w:r w:rsidR="00F26C5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F73089" w:rsidRPr="00F26C53" w:rsidTr="00496FC8">
        <w:trPr>
          <w:trHeight w:val="31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89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MATERYAL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089" w:rsidRPr="00F26C53" w:rsidRDefault="00AC2767" w:rsidP="00F2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Kâğıt,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kalem,</w:t>
            </w:r>
            <w:r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torba,</w:t>
            </w:r>
            <w:r w:rsid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e</w:t>
            </w:r>
            <w:r w:rsidR="00E35CB2" w:rsidRPr="00F26C5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k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-1-</w:t>
            </w:r>
            <w:r w:rsidRPr="00F26C5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</w:t>
            </w:r>
            <w:r w:rsidR="00E35CB2" w:rsidRPr="00F26C5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-3</w:t>
            </w:r>
            <w:r w:rsidR="00A24C6F" w:rsidRPr="00F26C5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-4</w:t>
            </w:r>
          </w:p>
        </w:tc>
      </w:tr>
      <w:tr w:rsidR="00EF2146" w:rsidRPr="00F26C53" w:rsidTr="00496FC8">
        <w:trPr>
          <w:trHeight w:val="31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46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YÖNTEM-TEKNİK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46" w:rsidRPr="00F26C53" w:rsidRDefault="00AC2767" w:rsidP="00F2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Soru-cevap,</w:t>
            </w:r>
            <w:r w:rsidRPr="00F26C53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tartışma,</w:t>
            </w:r>
            <w:r w:rsidRPr="00F26C53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örnek</w:t>
            </w:r>
            <w:r w:rsidRPr="00F26C53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olay</w:t>
            </w:r>
          </w:p>
        </w:tc>
      </w:tr>
      <w:tr w:rsidR="0092474A" w:rsidRPr="00F26C53" w:rsidTr="00496FC8">
        <w:trPr>
          <w:trHeight w:val="31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4A" w:rsidRPr="00F26C53" w:rsidRDefault="00F73089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74A" w:rsidRPr="00F26C53" w:rsidRDefault="00F26C53" w:rsidP="007E748B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dakika</w:t>
            </w:r>
          </w:p>
        </w:tc>
      </w:tr>
      <w:tr w:rsidR="00F26C53" w:rsidRPr="00F26C53" w:rsidTr="00F82296">
        <w:trPr>
          <w:trHeight w:val="497"/>
          <w:jc w:val="center"/>
        </w:trPr>
        <w:tc>
          <w:tcPr>
            <w:tcW w:w="10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C53" w:rsidRPr="00F26C53" w:rsidRDefault="00F26C53" w:rsidP="00F26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  <w:p w:rsidR="006C6F06" w:rsidRPr="006C6F06" w:rsidRDefault="00C71DD0" w:rsidP="00F26C53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“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Merhaba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sevgili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öğrenciler,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bugün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‘Akran</w:t>
            </w:r>
            <w:r w:rsidR="00F26C53" w:rsidRPr="00C71DD0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Zorbalığı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Nedir?’</w:t>
            </w:r>
            <w:r w:rsidR="00F26C53" w:rsidRPr="00C71DD0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etkinliğini uygulayacağız. Bu etkinlikte akran zorbalığı davranışını ve türlerini tanımayı amaçlıyoruz.”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diyerek etkinliğe giriş yapılır.</w:t>
            </w:r>
          </w:p>
          <w:p w:rsidR="00F26C53" w:rsidRPr="006C6F06" w:rsidRDefault="006C6F06" w:rsidP="006C6F06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Sevgili ö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 bir davranışın zorbalık davranışı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olabilmesi iç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in bazı koşulları karşılaması 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gerekiyor. Bu ö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zellikleri karşılayan davranışlarla 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günlü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hayatta farklı şekillerde karşılaşabilmekteyiz. Şimdi sizlere bu davranışları daha iyi tanı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yabilmeniz iç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in bazı zorbalık davranışlarından 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sö</w:t>
            </w:r>
            <w:r w:rsidRPr="006C6F06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 etmek istiyorum.”</w:t>
            </w:r>
            <w:r w:rsidR="00F26C53" w:rsidRPr="006C6F0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5A7C95" w:rsidRPr="005A7C95" w:rsidRDefault="005A7C95" w:rsidP="005A7C95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33">
              <w:rPr>
                <w:rFonts w:ascii="Times New Roman" w:hAnsi="Times New Roman" w:cs="Times New Roman"/>
                <w:sz w:val="24"/>
                <w:szCs w:val="24"/>
              </w:rPr>
              <w:t xml:space="preserve">Uygulayıcı, Ek-1’de yer alan akran zorbalığı ile ilgili bilgileri öğrencilerle paylaşır </w:t>
            </w:r>
            <w:r w:rsidRPr="005A7C95">
              <w:rPr>
                <w:rFonts w:ascii="Times New Roman" w:hAnsi="Times New Roman" w:cs="Times New Roman"/>
                <w:iCs/>
                <w:sz w:val="24"/>
                <w:szCs w:val="24"/>
              </w:rPr>
              <w:t>(Uygulayıcı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A7C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Ek</w:t>
            </w:r>
            <w:r w:rsidRPr="005A7C95">
              <w:rPr>
                <w:rFonts w:ascii="Times New Roman" w:hAnsi="Times New Roman" w:cs="Times New Roman"/>
                <w:iCs/>
                <w:sz w:val="24"/>
                <w:szCs w:val="24"/>
              </w:rPr>
              <w:t>-1 bilgilerini etkileşimli tahtaya yansıtarak bilgi verebilir ya da her bir öğrenci için bir kopyasını dağıtabilir.)</w:t>
            </w:r>
            <w:r w:rsidRPr="005A7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77" w:rsidRPr="00930233">
              <w:rPr>
                <w:rFonts w:ascii="Times New Roman" w:hAnsi="Times New Roman" w:cs="Times New Roman"/>
                <w:sz w:val="24"/>
                <w:szCs w:val="24"/>
              </w:rPr>
              <w:t>Akran zorbalığı hakkında öğre</w:t>
            </w:r>
            <w:r w:rsidR="006B0477">
              <w:rPr>
                <w:rFonts w:ascii="Times New Roman" w:hAnsi="Times New Roman" w:cs="Times New Roman"/>
                <w:sz w:val="24"/>
                <w:szCs w:val="24"/>
              </w:rPr>
              <w:t>ncilerden geribildirimler alınır.</w:t>
            </w:r>
          </w:p>
          <w:p w:rsidR="006C6F06" w:rsidRPr="006C6F06" w:rsidRDefault="005A7C95" w:rsidP="006C6F06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95">
              <w:rPr>
                <w:rFonts w:ascii="Times New Roman" w:hAnsi="Times New Roman" w:cs="Times New Roman"/>
                <w:sz w:val="24"/>
                <w:szCs w:val="24"/>
              </w:rPr>
              <w:t>Uygulayıcı Ek-2’de yer alan senaryoları keserek bir torbaya yerleştirir ve aşağıdaki yönergeyi verir: “</w:t>
            </w:r>
            <w:r w:rsidR="00F26C53" w:rsidRPr="005A7C95">
              <w:rPr>
                <w:rFonts w:ascii="Times New Roman" w:hAnsi="Times New Roman" w:cs="Times New Roman"/>
                <w:i/>
                <w:sz w:val="24"/>
                <w:szCs w:val="24"/>
              </w:rPr>
              <w:t>Şimdi gönüllü bir</w:t>
            </w:r>
            <w:r w:rsidR="006C6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öğrencinin torbadan bir </w:t>
            </w:r>
            <w:proofErr w:type="gramStart"/>
            <w:r w:rsidR="006C6F06">
              <w:rPr>
                <w:rFonts w:ascii="Times New Roman" w:hAnsi="Times New Roman" w:cs="Times New Roman"/>
                <w:i/>
                <w:sz w:val="24"/>
                <w:szCs w:val="24"/>
              </w:rPr>
              <w:t>kağıt</w:t>
            </w:r>
            <w:proofErr w:type="gramEnd"/>
            <w:r w:rsidR="006C6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çekmesini, ka</w:t>
            </w:r>
            <w:r w:rsidR="00F26C53" w:rsidRPr="005A7C95">
              <w:rPr>
                <w:rFonts w:ascii="Times New Roman" w:hAnsi="Times New Roman" w:cs="Times New Roman"/>
                <w:i/>
                <w:sz w:val="24"/>
                <w:szCs w:val="24"/>
              </w:rPr>
              <w:t>ğıtta yazılan davranışı okumasını ve bu davranış ile ilgili soruları cevaplamasını istiyorum.</w:t>
            </w:r>
            <w:r w:rsidR="00C71DD0" w:rsidRPr="005A7C95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="006C6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6F06" w:rsidRPr="006C6F06">
              <w:rPr>
                <w:rFonts w:ascii="Times New Roman" w:hAnsi="Times New Roman" w:cs="Times New Roman"/>
                <w:sz w:val="24"/>
                <w:szCs w:val="24"/>
              </w:rPr>
              <w:t xml:space="preserve">Uygulayıcı yazı tahtasını dört eşit parça şeklinde kalemle ayırır ve ayrılan bölümlerin üzerine zorbalık türlerini –sözel, </w:t>
            </w:r>
            <w:r w:rsidR="006C6F06" w:rsidRPr="006C6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fiziksel, ilişkisel/sosyal,</w:t>
            </w:r>
            <w:r w:rsidR="006C6F06">
              <w:rPr>
                <w:rFonts w:ascii="Times New Roman" w:hAnsi="Times New Roman" w:cs="Times New Roman"/>
                <w:sz w:val="24"/>
                <w:szCs w:val="24"/>
              </w:rPr>
              <w:t xml:space="preserve"> siber- yazar. Tahta ha</w:t>
            </w:r>
            <w:r w:rsidR="006C6F06" w:rsidRPr="006C6F06">
              <w:rPr>
                <w:rFonts w:ascii="Times New Roman" w:hAnsi="Times New Roman" w:cs="Times New Roman"/>
                <w:sz w:val="24"/>
                <w:szCs w:val="24"/>
              </w:rPr>
              <w:t>zır hale getirilir ve uygulayıcı tarafından öğrenciye aşağıdaki sorular yöneltilir:</w:t>
            </w:r>
          </w:p>
          <w:p w:rsidR="006C6F06" w:rsidRPr="00057CB9" w:rsidRDefault="006C6F06" w:rsidP="006C6F06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057CB9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Bu davranış zorbalık davranışı mı?</w:t>
            </w:r>
          </w:p>
          <w:p w:rsidR="006C6F06" w:rsidRPr="00057CB9" w:rsidRDefault="006C6F06" w:rsidP="006C6F06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057CB9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Bu davranış tahtadaki zorbalık türlerinden hangisine bir örnek olabilir?</w:t>
            </w:r>
          </w:p>
          <w:p w:rsidR="006C6F06" w:rsidRPr="00057CB9" w:rsidRDefault="006C6F06" w:rsidP="006C6F06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057CB9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Bu davranış sana yapılsaydı neler hissederdin?</w:t>
            </w:r>
          </w:p>
          <w:p w:rsidR="00057CB9" w:rsidRPr="00057CB9" w:rsidRDefault="00057CB9" w:rsidP="00057CB9">
            <w:pPr>
              <w:pStyle w:val="ListeParagraf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“Sevgili öğrenciler bir davranışın zorbalık olabilmesi için Zorbalık = Zarar verici davranış + güç dengesizliği + gücün haksız kullanımı + (tipik olarak) tekrar + saldırgan tarafından açık bir hoşnutluk + mağdur tarafından baskı altı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nda olma hissini içeren özelliklerin görü</w:t>
            </w: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lmesi gerekir. Zorbalık </w:t>
            </w: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sö</w:t>
            </w: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zel, fiziksel, ilişkisel/sosyal, siber davranış şeklinde ortaya çıkabilir. Ayrıca zorbalık davranışı özellikle zorbalığa maruz kalanların kendilerini güçsüz hissetmesine, incinmesine, üzülmesine neden olabilir. Bu tip bir olay ile karşılaştığınızda;</w:t>
            </w:r>
          </w:p>
          <w:p w:rsidR="00057CB9" w:rsidRPr="00057CB9" w:rsidRDefault="00057CB9" w:rsidP="00057CB9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(a) </w:t>
            </w: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kendinizi güvende hissetmiyorsanız ortamdan uzaklaşın, </w:t>
            </w:r>
          </w:p>
          <w:p w:rsidR="00057CB9" w:rsidRPr="00057CB9" w:rsidRDefault="00057CB9" w:rsidP="00057CB9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(b) bir yetişkine bundan bahsedin, </w:t>
            </w:r>
          </w:p>
          <w:p w:rsidR="00F26C53" w:rsidRDefault="00057CB9" w:rsidP="00057CB9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 w:rsidRPr="00057CB9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(c) kendiniz için karşı koyan pozisyonunda olun tutumlarından birini uygulayın.”</w:t>
            </w:r>
          </w:p>
          <w:p w:rsidR="00057CB9" w:rsidRPr="00057CB9" w:rsidRDefault="00057CB9" w:rsidP="00057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</w:p>
          <w:p w:rsidR="00F26C53" w:rsidRPr="00F26C53" w:rsidRDefault="00C71DD0" w:rsidP="00F26C53">
            <w:pPr>
              <w:pStyle w:val="AralkYok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Uygulayıcı,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“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Sizlerle akran zorbalığında yer alan öğrenci rollerini ve bu rollerde yer alan öğrencilerin neler hi</w:t>
            </w:r>
            <w:r w:rsidR="00057CB9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ssettikleri konusunda çalışarak etkinliğimize devam edeceği</w:t>
            </w:r>
            <w:r w:rsidR="00F26C53" w:rsidRPr="00C71DD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z.</w:t>
            </w:r>
            <w:r w:rsidR="00F26C53"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”</w:t>
            </w:r>
            <w:r w:rsid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der.</w:t>
            </w:r>
          </w:p>
          <w:p w:rsidR="00F26C53" w:rsidRPr="00F26C53" w:rsidRDefault="00F26C53" w:rsidP="00F26C53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Uygulayıcı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Ek-3’te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yer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alan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akran</w:t>
            </w:r>
            <w:r w:rsidRPr="00F26C5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zorbalığındaki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roller</w:t>
            </w:r>
            <w:r w:rsidRPr="00F26C5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konusunda bilgi verir.</w:t>
            </w:r>
          </w:p>
          <w:p w:rsidR="00C118E4" w:rsidRPr="00696879" w:rsidRDefault="00F26C53" w:rsidP="00696879">
            <w:pPr>
              <w:pStyle w:val="AralkYok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Bilgi verme sürecinin tamamlamasının ardından Ek-4’ü öğrencilere dağıtır.</w:t>
            </w:r>
            <w:r w:rsidR="00C118E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“Şimdi sizlerden bugüne kadar karşılaştığınız ya da tanık olduğunuz zorbalık durumunu hatırlamanızı istiyorum. Lütfen bu örnekleri formun ilk bölümüne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yazınız.”</w:t>
            </w:r>
            <w:r w:rsidR="006D63F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</w:t>
            </w:r>
            <w:r w:rsidRPr="00696879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Öğrencilerden yaşantılarını ve sorulara verdiği cevaplar</w:t>
            </w:r>
            <w:r w:rsidR="00C118E4" w:rsidRPr="00696879">
              <w:rPr>
                <w:rFonts w:ascii="Times New Roman" w:hAnsi="Times New Roman" w:cs="Times New Roman"/>
                <w:w w:val="105"/>
                <w:sz w:val="24"/>
                <w:szCs w:val="24"/>
              </w:rPr>
              <w:t>ı sınıfta paylaşmaları istenir.</w:t>
            </w:r>
          </w:p>
          <w:p w:rsidR="00F26C53" w:rsidRPr="00C118E4" w:rsidRDefault="00F26C53" w:rsidP="00F26C53">
            <w:pPr>
              <w:pStyle w:val="AralkYok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Öğrencilerin</w:t>
            </w:r>
            <w:r w:rsidRPr="00F26C53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paylaşımlarının</w:t>
            </w:r>
            <w:r w:rsidRPr="00F26C53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tamamlanmasının</w:t>
            </w:r>
            <w:r w:rsidRPr="00F26C53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w w:val="105"/>
                <w:sz w:val="24"/>
                <w:szCs w:val="24"/>
              </w:rPr>
              <w:t>ardında</w:t>
            </w:r>
            <w:r w:rsidR="00C118E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n uygulayıcı şu yönergeyi verir: </w:t>
            </w:r>
            <w:r w:rsidRPr="00C118E4">
              <w:rPr>
                <w:rFonts w:ascii="Times New Roman" w:hAnsi="Times New Roman" w:cs="Times New Roman"/>
                <w:w w:val="105"/>
                <w:sz w:val="24"/>
                <w:szCs w:val="24"/>
              </w:rPr>
              <w:t>“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Sevgili öğrenciler, Bugün sizlerle, akran zorbalığı</w:t>
            </w:r>
            <w:r w:rsidR="00891E8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ve zorbalıktaki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roller, zorbalık ile ilgili duygu, düşünce ve davranışlarımız hakkında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konuştuk.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Bir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dahaki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oturumumuzda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akran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zorbalığı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ile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nasıl</w:t>
            </w:r>
            <w:r w:rsidRPr="00C118E4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baş edebileceğimizi</w:t>
            </w:r>
            <w:r w:rsidRPr="00C118E4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konuşacağız.</w:t>
            </w:r>
            <w:r w:rsidRPr="00C118E4">
              <w:rPr>
                <w:rFonts w:ascii="Times New Roman" w:hAnsi="Times New Roman" w:cs="Times New Roman"/>
                <w:i/>
                <w:spacing w:val="-17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Bugünkü</w:t>
            </w:r>
            <w:r w:rsidRPr="00C118E4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katkılarınız</w:t>
            </w:r>
            <w:r w:rsidRPr="00C118E4">
              <w:rPr>
                <w:rFonts w:ascii="Times New Roman" w:hAnsi="Times New Roman" w:cs="Times New Roman"/>
                <w:i/>
                <w:spacing w:val="-17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çok</w:t>
            </w:r>
            <w:r w:rsidRPr="00C118E4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değerliydi,</w:t>
            </w:r>
            <w:r w:rsidRPr="00C118E4">
              <w:rPr>
                <w:rFonts w:ascii="Times New Roman" w:hAnsi="Times New Roman" w:cs="Times New Roman"/>
                <w:i/>
                <w:spacing w:val="-17"/>
                <w:w w:val="105"/>
                <w:sz w:val="24"/>
                <w:szCs w:val="24"/>
              </w:rPr>
              <w:t xml:space="preserve"> </w:t>
            </w:r>
            <w:r w:rsidRPr="00C118E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teşekkür </w:t>
            </w:r>
            <w:r w:rsidRPr="00C118E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ederim.”</w:t>
            </w:r>
          </w:p>
          <w:p w:rsidR="00F26C53" w:rsidRPr="00F26C53" w:rsidRDefault="00F26C53" w:rsidP="00F26C53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767" w:rsidRPr="00F26C53" w:rsidTr="00496FC8">
        <w:trPr>
          <w:trHeight w:val="1275"/>
          <w:jc w:val="center"/>
        </w:trPr>
        <w:tc>
          <w:tcPr>
            <w:tcW w:w="10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6879" w:rsidRDefault="00C81666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UYGULAYICIYA NOT: </w:t>
            </w:r>
          </w:p>
          <w:p w:rsidR="00AC2767" w:rsidRPr="00FF2EA5" w:rsidRDefault="00C81666" w:rsidP="002F057D">
            <w:pPr>
              <w:pStyle w:val="ListeParagraf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6C6F06" w:rsidRPr="00696879">
              <w:rPr>
                <w:rFonts w:ascii="Times New Roman" w:hAnsi="Times New Roman" w:cs="Times New Roman"/>
                <w:sz w:val="24"/>
                <w:szCs w:val="24"/>
              </w:rPr>
              <w:t xml:space="preserve"> 2’d</w:t>
            </w: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 xml:space="preserve">e yer alan </w:t>
            </w:r>
            <w:proofErr w:type="gramStart"/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hikayelerden</w:t>
            </w:r>
            <w:proofErr w:type="gramEnd"/>
            <w:r w:rsidRPr="00696879">
              <w:rPr>
                <w:rFonts w:ascii="Times New Roman" w:hAnsi="Times New Roman" w:cs="Times New Roman"/>
                <w:sz w:val="24"/>
                <w:szCs w:val="24"/>
              </w:rPr>
              <w:t xml:space="preserve"> sınıf için uygun olanlar seçilebilir. </w:t>
            </w:r>
            <w:r w:rsidR="00FF2EA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F2EA5" w:rsidRPr="00FF2EA5">
              <w:rPr>
                <w:rFonts w:ascii="Times New Roman" w:hAnsi="Times New Roman" w:cs="Times New Roman"/>
                <w:sz w:val="24"/>
                <w:szCs w:val="24"/>
              </w:rPr>
              <w:t>ygul</w:t>
            </w:r>
            <w:r w:rsidR="00FF2EA5">
              <w:rPr>
                <w:rFonts w:ascii="Times New Roman" w:hAnsi="Times New Roman" w:cs="Times New Roman"/>
                <w:sz w:val="24"/>
                <w:szCs w:val="24"/>
              </w:rPr>
              <w:t>ayıcı</w:t>
            </w:r>
            <w:r w:rsidR="002F0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7D">
              <w:rPr>
                <w:rFonts w:ascii="Times New Roman" w:hAnsi="Times New Roman" w:cs="Times New Roman"/>
                <w:sz w:val="24"/>
                <w:szCs w:val="24"/>
              </w:rPr>
              <w:t>senaryo</w:t>
            </w:r>
            <w:r w:rsidR="00FF2EA5">
              <w:rPr>
                <w:rFonts w:ascii="Times New Roman" w:hAnsi="Times New Roman" w:cs="Times New Roman"/>
                <w:sz w:val="24"/>
                <w:szCs w:val="24"/>
              </w:rPr>
              <w:t xml:space="preserve">ları ana ekrana yansıtarak gönüllü öğrenciden </w:t>
            </w:r>
            <w:r w:rsidR="002F057D">
              <w:rPr>
                <w:rFonts w:ascii="Times New Roman" w:hAnsi="Times New Roman" w:cs="Times New Roman"/>
                <w:sz w:val="24"/>
                <w:szCs w:val="24"/>
              </w:rPr>
              <w:t>seçilen senaryoya göre içerikteki</w:t>
            </w:r>
            <w:r w:rsidR="00FF2EA5" w:rsidRPr="00FF2EA5">
              <w:rPr>
                <w:rFonts w:ascii="Times New Roman" w:hAnsi="Times New Roman" w:cs="Times New Roman"/>
                <w:sz w:val="24"/>
                <w:szCs w:val="24"/>
              </w:rPr>
              <w:t xml:space="preserve"> soruları </w:t>
            </w:r>
            <w:r w:rsidR="00FF2EA5">
              <w:rPr>
                <w:rFonts w:ascii="Times New Roman" w:hAnsi="Times New Roman" w:cs="Times New Roman"/>
                <w:sz w:val="24"/>
                <w:szCs w:val="24"/>
              </w:rPr>
              <w:t>cevaplamasını isteyebilir.</w:t>
            </w:r>
          </w:p>
        </w:tc>
      </w:tr>
      <w:tr w:rsidR="00814431" w:rsidRPr="00F26C53" w:rsidTr="00496FC8">
        <w:trPr>
          <w:trHeight w:val="345"/>
          <w:jc w:val="center"/>
        </w:trPr>
        <w:tc>
          <w:tcPr>
            <w:tcW w:w="10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31" w:rsidRPr="00F26C53" w:rsidRDefault="001D18C8" w:rsidP="00477894">
            <w:pPr>
              <w:widowControl w:val="0"/>
              <w:tabs>
                <w:tab w:val="left" w:pos="284"/>
              </w:tabs>
              <w:spacing w:before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477894"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AZIRLAYAN</w:t>
            </w: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E715C" w:rsidRPr="00F26C53">
              <w:rPr>
                <w:rFonts w:ascii="Times New Roman" w:hAnsi="Times New Roman" w:cs="Times New Roman"/>
                <w:sz w:val="24"/>
                <w:szCs w:val="24"/>
              </w:rPr>
              <w:t xml:space="preserve">Elif ERYILMAZ, Sinem UĞRA, </w:t>
            </w:r>
            <w:proofErr w:type="gramStart"/>
            <w:r w:rsidR="000E715C" w:rsidRPr="00F26C53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="000E715C" w:rsidRPr="00F26C53">
              <w:rPr>
                <w:rFonts w:ascii="Times New Roman" w:hAnsi="Times New Roman" w:cs="Times New Roman"/>
                <w:sz w:val="24"/>
                <w:szCs w:val="24"/>
              </w:rPr>
              <w:t xml:space="preserve"> ÇAKIR, Hakan ÇALIK</w:t>
            </w:r>
          </w:p>
          <w:p w:rsidR="00477894" w:rsidRPr="00F26C53" w:rsidRDefault="00477894" w:rsidP="00477894">
            <w:pPr>
              <w:widowControl w:val="0"/>
              <w:tabs>
                <w:tab w:val="left" w:pos="284"/>
              </w:tabs>
              <w:spacing w:before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b/>
                <w:sz w:val="24"/>
                <w:szCs w:val="24"/>
              </w:rPr>
              <w:t>KAYNAK:</w:t>
            </w:r>
            <w:r w:rsidR="000E715C" w:rsidRPr="00F26C53">
              <w:rPr>
                <w:rFonts w:ascii="Times New Roman" w:hAnsi="Times New Roman" w:cs="Times New Roman"/>
                <w:sz w:val="24"/>
                <w:szCs w:val="24"/>
              </w:rPr>
              <w:t xml:space="preserve"> https://orgm.meb.gov.tr/www/akran-zorbaligi/icerik/3132</w:t>
            </w:r>
          </w:p>
        </w:tc>
      </w:tr>
    </w:tbl>
    <w:p w:rsidR="00502238" w:rsidRPr="00F26C53" w:rsidRDefault="00502238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8D3528" w:rsidRPr="00F26C53" w:rsidRDefault="008D3528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8D3528" w:rsidRPr="00F26C53" w:rsidRDefault="008D3528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8D3528" w:rsidRDefault="008D3528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930233" w:rsidRDefault="00930233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930233" w:rsidRDefault="00930233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930233" w:rsidRDefault="00930233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A82D61" w:rsidRDefault="00A82D61" w:rsidP="00A82D61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8D3528" w:rsidRPr="00930233" w:rsidRDefault="00930233" w:rsidP="00A82D61">
      <w:pPr>
        <w:widowControl w:val="0"/>
        <w:tabs>
          <w:tab w:val="left" w:pos="284"/>
        </w:tabs>
        <w:spacing w:before="60"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33">
        <w:rPr>
          <w:rFonts w:ascii="Times New Roman" w:hAnsi="Times New Roman" w:cs="Times New Roman"/>
          <w:b/>
          <w:sz w:val="24"/>
          <w:szCs w:val="24"/>
        </w:rPr>
        <w:lastRenderedPageBreak/>
        <w:t>EKLER</w:t>
      </w:r>
    </w:p>
    <w:p w:rsidR="00930233" w:rsidRPr="00930233" w:rsidRDefault="00930233" w:rsidP="0092474A">
      <w:pPr>
        <w:widowControl w:val="0"/>
        <w:tabs>
          <w:tab w:val="left" w:pos="284"/>
        </w:tabs>
        <w:spacing w:before="60" w:after="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233">
        <w:rPr>
          <w:rFonts w:ascii="Times New Roman" w:hAnsi="Times New Roman" w:cs="Times New Roman"/>
          <w:b/>
          <w:sz w:val="24"/>
          <w:szCs w:val="24"/>
        </w:rPr>
        <w:t>EK-1</w:t>
      </w:r>
    </w:p>
    <w:tbl>
      <w:tblPr>
        <w:tblStyle w:val="TableNormal"/>
        <w:tblW w:w="0" w:type="auto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214"/>
      </w:tblGrid>
      <w:tr w:rsidR="008D3528" w:rsidRPr="00F26C53" w:rsidTr="00E35CB2">
        <w:trPr>
          <w:trHeight w:val="2706"/>
        </w:trPr>
        <w:tc>
          <w:tcPr>
            <w:tcW w:w="9214" w:type="dxa"/>
            <w:shd w:val="clear" w:color="auto" w:fill="FFFFFF" w:themeFill="background1"/>
          </w:tcPr>
          <w:p w:rsidR="000C0266" w:rsidRPr="00F26C53" w:rsidRDefault="008D3528" w:rsidP="00930233">
            <w:pPr>
              <w:pStyle w:val="TableParagraph"/>
              <w:spacing w:before="143"/>
              <w:ind w:left="113"/>
              <w:jc w:val="both"/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Fiziksel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:</w:t>
            </w:r>
          </w:p>
          <w:p w:rsidR="008D3528" w:rsidRPr="00F26C53" w:rsidRDefault="008D3528" w:rsidP="00930233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spacing w:before="25" w:line="285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Fiziksel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güç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içeren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içeren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türüdür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Vurmak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tokat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at</w:t>
            </w:r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mak</w:t>
            </w:r>
            <w:proofErr w:type="spellEnd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dövmek</w:t>
            </w:r>
            <w:proofErr w:type="spellEnd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tekmelemek</w:t>
            </w:r>
            <w:proofErr w:type="spellEnd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="00292EB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itmek-</w:t>
            </w:r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çekmek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tırnaklamak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saçını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çekmek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çelme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takmak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tükürmek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eşyalara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el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koymak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para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eşya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çalmak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şeyler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ısmarlatmak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defter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kitaplarını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karalamak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eşyalarını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izinsiz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kullanmak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fiziksel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örnekleridir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</w:tr>
      <w:tr w:rsidR="008D3528" w:rsidRPr="00F26C53" w:rsidTr="00E51454">
        <w:trPr>
          <w:trHeight w:val="2889"/>
        </w:trPr>
        <w:tc>
          <w:tcPr>
            <w:tcW w:w="9214" w:type="dxa"/>
            <w:shd w:val="clear" w:color="auto" w:fill="FFFFFF" w:themeFill="background1"/>
          </w:tcPr>
          <w:p w:rsidR="008D3528" w:rsidRPr="00F26C53" w:rsidRDefault="008D3528" w:rsidP="00E51454">
            <w:pPr>
              <w:pStyle w:val="TableParagraph"/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3528" w:rsidRPr="00F26C53" w:rsidRDefault="008D3528" w:rsidP="00E51454">
            <w:pPr>
              <w:pStyle w:val="TableParagraph"/>
              <w:tabs>
                <w:tab w:val="left" w:pos="4454"/>
              </w:tabs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Sözel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Zorbalık</w:t>
            </w:r>
            <w:proofErr w:type="spellEnd"/>
            <w:r w:rsidR="00E35CB2"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ab/>
            </w:r>
          </w:p>
          <w:p w:rsidR="008D3528" w:rsidRPr="00F26C53" w:rsidRDefault="008D3528" w:rsidP="00E51454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spacing w:before="139" w:line="285" w:lineRule="auto"/>
              <w:ind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Sözel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ifadeler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içeren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türüdür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Küfür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alay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dalga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geçmek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lakap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takmak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bedensel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özellikleriyle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alay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(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boyu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kilosu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saçı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vb.),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görünüşüyle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(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giysi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gözlük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alay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konuşma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tarzı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aksanı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ağzı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şivesi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dalga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geçmek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aşağılamak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küçük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düşürmek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hakaret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sözel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örnekleridir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</w:tr>
      <w:tr w:rsidR="008D3528" w:rsidRPr="00F26C53" w:rsidTr="00E51454">
        <w:trPr>
          <w:trHeight w:val="2907"/>
        </w:trPr>
        <w:tc>
          <w:tcPr>
            <w:tcW w:w="9214" w:type="dxa"/>
            <w:shd w:val="clear" w:color="auto" w:fill="FFFFFF" w:themeFill="background1"/>
          </w:tcPr>
          <w:p w:rsidR="008D3528" w:rsidRPr="00F26C53" w:rsidRDefault="008D3528" w:rsidP="00E51454">
            <w:pPr>
              <w:pStyle w:val="TableParagraph"/>
              <w:spacing w:before="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3528" w:rsidRPr="00292EB4" w:rsidRDefault="008D3528" w:rsidP="00E51454">
            <w:pPr>
              <w:pStyle w:val="TableParagraph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2EB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İlişkisel</w:t>
            </w:r>
            <w:proofErr w:type="spellEnd"/>
            <w:r w:rsidRPr="00292EB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/</w:t>
            </w:r>
            <w:proofErr w:type="spellStart"/>
            <w:r w:rsidRPr="00292EB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Sosyal</w:t>
            </w:r>
            <w:proofErr w:type="spellEnd"/>
            <w:r w:rsidRPr="00292EB4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92EB4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Zorbalık</w:t>
            </w:r>
            <w:proofErr w:type="spellEnd"/>
          </w:p>
          <w:p w:rsidR="008D3528" w:rsidRPr="00E51454" w:rsidRDefault="008D3528" w:rsidP="00E51454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before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ilişkilere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zarar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vermeyi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hedefleyen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davranışlardır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="00E5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Bu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türü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hakkında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dedikodu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yaymak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asılsız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söylentiler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yaymak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sırlarını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ortaya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çıkarmak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arkadaş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grubundan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dışlamak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soyutlamak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yanına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oturmasını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istememek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toplum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içinde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utandırmak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küçük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düşürmek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jest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mimikler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ile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istenmediğini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hissettirmek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görmezden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gelmek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küsmek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kıskandırmak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taklit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kıs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kıs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gülmek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tehdit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okul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dışı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aktivitelere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dâhil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etmemek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gibi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davranışları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içerir</w:t>
            </w:r>
            <w:proofErr w:type="spellEnd"/>
            <w:r w:rsidRPr="00E5145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</w:tr>
      <w:tr w:rsidR="008D3528" w:rsidRPr="00F26C53" w:rsidTr="00E51454">
        <w:trPr>
          <w:trHeight w:val="3711"/>
        </w:trPr>
        <w:tc>
          <w:tcPr>
            <w:tcW w:w="9214" w:type="dxa"/>
            <w:shd w:val="clear" w:color="auto" w:fill="FFFFFF" w:themeFill="background1"/>
          </w:tcPr>
          <w:p w:rsidR="008D3528" w:rsidRPr="00F26C53" w:rsidRDefault="008D3528" w:rsidP="00E51454">
            <w:pPr>
              <w:pStyle w:val="TableParagraph"/>
              <w:spacing w:before="150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Siber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Zorbalık</w:t>
            </w:r>
            <w:proofErr w:type="spellEnd"/>
          </w:p>
          <w:p w:rsidR="008D3528" w:rsidRPr="00F26C53" w:rsidRDefault="008D3528" w:rsidP="00E51454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spacing w:before="139" w:line="285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Siber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bilgisayar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telefon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gibi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dijital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teknolojiler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kullanılarak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yapılan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türüdür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medya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mesajlaşma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oyun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uygulamaları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gibi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platformlarda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cep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telefonu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aracılığıyla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yapılabilen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korkutmayı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kızdırmayı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utandırmayı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amaçlayan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tekrarlayıcı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davranışlardır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Örneğin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;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medyada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birinin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hakkında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yalanlar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yaymak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özel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videolarını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fotoğraflarını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yayınlamak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mesajlaşırken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incitici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tehdit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edici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mesajlar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göndermek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başka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birinin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adına</w:t>
            </w:r>
            <w:proofErr w:type="spellEnd"/>
            <w:proofErr w:type="gram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hesaplar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açarak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diğer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insanları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kandırmak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onları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hesapla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tehdit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gibi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siber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davranışlarıdır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</w:tr>
    </w:tbl>
    <w:p w:rsidR="00E51454" w:rsidRDefault="00E51454" w:rsidP="00A66FC7">
      <w:pPr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E51454" w:rsidRDefault="00E51454" w:rsidP="00A66FC7">
      <w:pPr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E51454" w:rsidRDefault="00E51454" w:rsidP="00A66FC7">
      <w:pPr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E51454" w:rsidRDefault="00E51454" w:rsidP="00A66FC7">
      <w:pPr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C7570F" w:rsidRPr="00F26C53" w:rsidRDefault="00E51454" w:rsidP="00A66FC7">
      <w:pPr>
        <w:rPr>
          <w:rFonts w:ascii="Times New Roman" w:hAnsi="Times New Roman" w:cs="Times New Roman"/>
          <w:b/>
          <w:sz w:val="24"/>
          <w:szCs w:val="24"/>
        </w:rPr>
      </w:pPr>
      <w:r w:rsidRPr="00E51454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EK-2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E51454">
        <w:rPr>
          <w:rFonts w:ascii="Times New Roman" w:hAnsi="Times New Roman" w:cs="Times New Roman"/>
          <w:b/>
          <w:w w:val="110"/>
          <w:sz w:val="24"/>
          <w:szCs w:val="24"/>
        </w:rPr>
        <w:t>ÖRNEK</w:t>
      </w:r>
      <w:r w:rsidRPr="00E51454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E51454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SENORYALAR</w:t>
      </w:r>
    </w:p>
    <w:tbl>
      <w:tblPr>
        <w:tblStyle w:val="TableNormal"/>
        <w:tblW w:w="9269" w:type="dxa"/>
        <w:tblInd w:w="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269"/>
      </w:tblGrid>
      <w:tr w:rsidR="00C7570F" w:rsidRPr="00F26C53" w:rsidTr="00E51454">
        <w:trPr>
          <w:trHeight w:val="177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0" w:lineRule="auto"/>
              <w:ind w:left="113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  <w:r w:rsidRPr="00F26C53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erkek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çocuk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önümüzdeki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hafta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yapılacak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kamp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gezisi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planını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tartışmak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için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salonda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oturuyorlar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Yıllardır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Cezmi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salona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girer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gruba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katılmaya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çalışır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Cezmi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kamp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yapmaya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gideceklerini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biliyor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onlarla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gitmek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istiyor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davet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edilmesi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gerektiğini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biliyor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Demirhan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Cezmi’ye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bakar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“Ne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istiyorsun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?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Buradan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uzaklaş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!”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der.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Herkes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duruma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güler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Cezmi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üzgün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incinmiş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gözükmektedir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;</w:t>
            </w:r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başını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öne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eğip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yürümeye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devam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eder</w:t>
            </w:r>
            <w:proofErr w:type="spellEnd"/>
            <w:r w:rsidRPr="00F26C53">
              <w:rPr>
                <w:rFonts w:ascii="Times New Roman" w:hAnsi="Times New Roman" w:cs="Times New Roman"/>
                <w:color w:val="16489B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C7570F" w:rsidRPr="00F26C53" w:rsidTr="00E51454">
        <w:trPr>
          <w:trHeight w:val="205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0" w:lineRule="auto"/>
              <w:ind w:left="113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11-C</w:t>
            </w:r>
            <w:r w:rsidRPr="00F26C5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ismindeki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ikiz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kardeşler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okulun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popüler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öğrencileridir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Teneffüs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saatlerinde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Pelin’i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Saçların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güzel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olmamış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çirkinsin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erkek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gibisin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!”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gibi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cümlelerle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sürekli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rahatsız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etmektedirler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Sınıftaki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diğer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zaman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zaman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duruma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kalmalarına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rağmen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Pelin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hedef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alındığında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sessiz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kalmayı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Seda’yı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desteklemeyi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tercih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ediyorlar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Pelin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böyle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zamanlarda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ağlıyor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kendisini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yalnız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hissediyor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konuşacak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birini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bulamıyor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</w:tr>
      <w:tr w:rsidR="00C7570F" w:rsidRPr="00F26C53" w:rsidTr="00E51454">
        <w:trPr>
          <w:trHeight w:val="205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0" w:lineRule="auto"/>
              <w:ind w:left="113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10-F</w:t>
            </w:r>
            <w:r w:rsidRPr="00F26C5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Berk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Buğra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sınıflarına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yeni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gelen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hoş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geldin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şakası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yapmak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istediler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şakayı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sırasına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bebek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bisküvisi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bırakarak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yaptılar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şakaya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gülerken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şaka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yüzünden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üzüldü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arkadaşlarının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tepkilerinden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güç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Berk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Buğra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bisküviyi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her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gün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sıraya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bırakmaya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sırasına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dökmeye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çantasını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çöpe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atmaya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başladılar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Başlangıçtaki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şakanın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dozu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artınca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destek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oldular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Berk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Buğra’ya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davranışlarının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Serdar’ı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üzdüğünü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söylediler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C7570F" w:rsidRPr="00F26C53" w:rsidTr="00E51454">
        <w:trPr>
          <w:trHeight w:val="177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0" w:lineRule="auto"/>
              <w:ind w:left="113" w:righ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23"/>
                <w:w w:val="105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>4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Eser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onuncu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öğrencisidir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Eser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sağlıklı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beslenmeye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özen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göstermektedir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Öğle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yemeklerinde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dışarıdan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yemek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yerine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evden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getirdiği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yemekleri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yemeyi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tercih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etmektedir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Sınıf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ise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genellikle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kantinden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alışveriş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yapmaktadır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. Bu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durumu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gözlemleyen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Ahmet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Eser’in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sağlıklı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beslenmesine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sinir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olmakta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onunla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yürüyen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sağlık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şeklinde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sürekli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dalga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geçmektedirler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C7570F" w:rsidRPr="00F26C53" w:rsidTr="00E51454">
        <w:trPr>
          <w:trHeight w:val="233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0" w:lineRule="auto"/>
              <w:ind w:left="113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24"/>
                <w:szCs w:val="24"/>
              </w:rPr>
              <w:t>5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Ali, 9. </w:t>
            </w:r>
            <w:proofErr w:type="spellStart"/>
            <w:proofErr w:type="gram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sınıf</w:t>
            </w:r>
            <w:proofErr w:type="spellEnd"/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öğrencisidir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okulun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pansiyonunda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kalmaktadır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. Ali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yemekhanede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Bilal’in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yemeklerini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taşır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suyunu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getirir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çayını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getirir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Bilal’e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ara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öğünlerde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çıkarılanlardan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yiyecek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hazırlar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odasını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temizler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Ali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pansiyonda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ağabeyi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olduğu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için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bunları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yaptığını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söyler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Diğer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Ali’yi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uyarır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yapmak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zorunda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olmadığını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söylerler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Ali</w:t>
            </w:r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davranışını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bırakır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Bilal</w:t>
            </w:r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hemen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Ali’nin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odasını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dağıtır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pansiyonda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tehdit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eder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Ali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korkar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eski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yaptıklarını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tekrar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yapmaya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başlar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="00E5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Arkadaşları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tekrar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Ali’yi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cesaretlendirip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rehber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öğretmen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psikolojik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danışmanından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yardım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istemesi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gerektiğini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söylerler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Ali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durumu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rehber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öğretmen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psikolojik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danışmanına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anlatır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C7570F" w:rsidRPr="00F26C53" w:rsidTr="00E51454">
        <w:trPr>
          <w:trHeight w:val="233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E51454">
            <w:pPr>
              <w:pStyle w:val="TableParagraph"/>
              <w:spacing w:before="181" w:line="292" w:lineRule="auto"/>
              <w:ind w:left="113" w:righ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Senaryo</w:t>
            </w:r>
            <w:proofErr w:type="spellEnd"/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  <w:r w:rsidRPr="00E51454">
              <w:rPr>
                <w:rFonts w:ascii="Times New Roman" w:hAnsi="Times New Roman" w:cs="Times New Roman"/>
                <w:b/>
                <w:color w:val="231F20"/>
                <w:spacing w:val="-19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Ayşe,</w:t>
            </w:r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9.</w:t>
            </w:r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sınıfta</w:t>
            </w:r>
            <w:proofErr w:type="spellEnd"/>
            <w:proofErr w:type="gram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eğitim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görmektedir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Sınıfındaki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grup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tarafından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izni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olmadan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videosu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çekilmiş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videoyu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sosyal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medya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hesaplarından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paylaşmışlardır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Ayşe,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videosunu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sosyal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medyada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gördüğünde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çok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şaşırmış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utanmıştır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Ayrıca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aynı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grupta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bulunan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öğrencilerin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videoya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yorum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yaptıklarını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fark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etmiştir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Bu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yorumları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okuyan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Ayşe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kendisiyle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alay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edildiğini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kendisine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hakaret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edildiğini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görmüş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çok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üzülmüştür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Bu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görüntüleri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paylaşan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grubun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daha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önce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elektronik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posta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adresini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yine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izinsiz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başka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gruplarda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paylaşan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olduğunu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öğrenmiştir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</w:tbl>
    <w:p w:rsidR="00C7570F" w:rsidRPr="00F26C53" w:rsidRDefault="00C7570F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E51454" w:rsidRPr="000C0266" w:rsidRDefault="00E51454" w:rsidP="008B496D">
      <w:pPr>
        <w:rPr>
          <w:rFonts w:ascii="Times New Roman" w:hAnsi="Times New Roman" w:cs="Times New Roman"/>
          <w:b/>
          <w:sz w:val="28"/>
        </w:rPr>
      </w:pPr>
      <w:r w:rsidRPr="000C0266">
        <w:rPr>
          <w:rFonts w:ascii="Times New Roman" w:hAnsi="Times New Roman" w:cs="Times New Roman"/>
          <w:b/>
          <w:sz w:val="28"/>
        </w:rPr>
        <w:lastRenderedPageBreak/>
        <w:t>EK-3</w:t>
      </w:r>
    </w:p>
    <w:p w:rsidR="00C7570F" w:rsidRPr="00F26C53" w:rsidRDefault="00C7570F" w:rsidP="00A66F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Y="1910"/>
        <w:tblW w:w="92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269"/>
      </w:tblGrid>
      <w:tr w:rsidR="00C7570F" w:rsidRPr="00F26C53" w:rsidTr="008B496D">
        <w:trPr>
          <w:trHeight w:val="1829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8B496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0F" w:rsidRPr="00F26C53" w:rsidRDefault="00C7570F" w:rsidP="008B496D">
            <w:pPr>
              <w:pStyle w:val="TableParagraph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0F" w:rsidRPr="00F26C53" w:rsidRDefault="00C7570F" w:rsidP="008B496D">
            <w:pPr>
              <w:pStyle w:val="TableParagraph"/>
              <w:spacing w:line="312" w:lineRule="auto"/>
              <w:ind w:left="14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yapanlar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:</w:t>
            </w:r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Zorbalığı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başlatan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zorbalıkta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aktif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olarak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yer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öğrencilerdir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.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İstemli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olarak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belirli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süre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boyunca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daha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fazla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kişiyi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rahatsız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edecek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çevre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tarafından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kabul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görmeyen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olumsuz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davranışlarda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bulunan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öğrencilerdir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</w:p>
        </w:tc>
      </w:tr>
      <w:tr w:rsidR="00C7570F" w:rsidRPr="00F26C53" w:rsidTr="008B496D">
        <w:trPr>
          <w:trHeight w:val="1685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8B496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0F" w:rsidRPr="00F26C53" w:rsidRDefault="00C7570F" w:rsidP="008B496D">
            <w:pPr>
              <w:pStyle w:val="TableParagraph"/>
              <w:spacing w:line="312" w:lineRule="auto"/>
              <w:ind w:left="14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kalanlar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: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davranışlarına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birebir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öğrencilerdir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Düzenli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olarak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süre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boyunca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daha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fazla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kişinin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kendisini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rahatsız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olumsuz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davranışlarına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öğrencilerdir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</w:p>
          <w:p w:rsidR="00C7570F" w:rsidRPr="00F26C53" w:rsidRDefault="00C7570F" w:rsidP="008B496D">
            <w:pPr>
              <w:pStyle w:val="TableParagraph"/>
              <w:spacing w:before="3" w:line="312" w:lineRule="auto"/>
              <w:ind w:left="14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0F" w:rsidRPr="00F26C53" w:rsidTr="008B496D">
        <w:trPr>
          <w:trHeight w:val="1729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A82D61">
            <w:pPr>
              <w:pStyle w:val="TableParagraph"/>
            </w:pPr>
          </w:p>
          <w:p w:rsidR="00C7570F" w:rsidRPr="00F26C53" w:rsidRDefault="00C7570F" w:rsidP="00A82D61">
            <w:pPr>
              <w:pStyle w:val="TableParagraph"/>
            </w:pPr>
            <w:r w:rsidRPr="00F26C53">
              <w:rPr>
                <w:b/>
                <w:color w:val="231F20"/>
                <w:w w:val="105"/>
              </w:rPr>
              <w:t xml:space="preserve">Hem </w:t>
            </w:r>
            <w:proofErr w:type="spellStart"/>
            <w:r w:rsidRPr="00F26C53">
              <w:rPr>
                <w:b/>
                <w:color w:val="231F20"/>
                <w:w w:val="105"/>
              </w:rPr>
              <w:t>zorba</w:t>
            </w:r>
            <w:proofErr w:type="spellEnd"/>
            <w:r w:rsidRPr="00F26C53">
              <w:rPr>
                <w:b/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b/>
                <w:color w:val="231F20"/>
                <w:w w:val="105"/>
              </w:rPr>
              <w:t>davranışta</w:t>
            </w:r>
            <w:proofErr w:type="spellEnd"/>
            <w:r w:rsidRPr="00F26C53">
              <w:rPr>
                <w:b/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b/>
                <w:color w:val="231F20"/>
                <w:w w:val="105"/>
              </w:rPr>
              <w:t>bulunan</w:t>
            </w:r>
            <w:proofErr w:type="spellEnd"/>
            <w:r w:rsidRPr="00F26C53">
              <w:rPr>
                <w:b/>
                <w:color w:val="231F20"/>
                <w:w w:val="105"/>
              </w:rPr>
              <w:t xml:space="preserve"> hem de </w:t>
            </w:r>
            <w:proofErr w:type="spellStart"/>
            <w:r w:rsidRPr="00F26C53">
              <w:rPr>
                <w:b/>
                <w:color w:val="231F20"/>
                <w:w w:val="105"/>
              </w:rPr>
              <w:t>zorbalığa</w:t>
            </w:r>
            <w:proofErr w:type="spellEnd"/>
            <w:r w:rsidRPr="00F26C53">
              <w:rPr>
                <w:b/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b/>
                <w:color w:val="231F20"/>
                <w:w w:val="105"/>
              </w:rPr>
              <w:t>maruz</w:t>
            </w:r>
            <w:proofErr w:type="spellEnd"/>
            <w:r w:rsidRPr="00F26C53">
              <w:rPr>
                <w:b/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b/>
                <w:color w:val="231F20"/>
                <w:w w:val="105"/>
              </w:rPr>
              <w:t>kalanlar</w:t>
            </w:r>
            <w:proofErr w:type="spellEnd"/>
            <w:r w:rsidRPr="00F26C53">
              <w:rPr>
                <w:b/>
                <w:color w:val="231F20"/>
                <w:w w:val="105"/>
              </w:rPr>
              <w:t>:</w:t>
            </w:r>
            <w:r w:rsidR="00A82D61">
              <w:rPr>
                <w:color w:val="231F20"/>
                <w:w w:val="105"/>
              </w:rPr>
              <w:t xml:space="preserve"> </w:t>
            </w:r>
            <w:proofErr w:type="spellStart"/>
            <w:r w:rsidR="00A82D61">
              <w:rPr>
                <w:color w:val="231F20"/>
                <w:w w:val="105"/>
              </w:rPr>
              <w:t>Zaman</w:t>
            </w:r>
            <w:proofErr w:type="spellEnd"/>
            <w:r w:rsidR="00A82D61">
              <w:rPr>
                <w:color w:val="231F20"/>
                <w:w w:val="105"/>
              </w:rPr>
              <w:t xml:space="preserve"> </w:t>
            </w:r>
            <w:proofErr w:type="spellStart"/>
            <w:r w:rsidR="00A82D61">
              <w:rPr>
                <w:color w:val="231F20"/>
                <w:w w:val="105"/>
              </w:rPr>
              <w:t>zaman</w:t>
            </w:r>
            <w:proofErr w:type="spellEnd"/>
            <w:r w:rsidR="00A82D61">
              <w:rPr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w w:val="105"/>
              </w:rPr>
              <w:t>zorbalık</w:t>
            </w:r>
            <w:proofErr w:type="spellEnd"/>
            <w:r w:rsidRPr="00F26C53">
              <w:rPr>
                <w:color w:val="231F20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yapan</w:t>
            </w:r>
            <w:proofErr w:type="spellEnd"/>
            <w:r w:rsidRPr="00F26C53">
              <w:rPr>
                <w:color w:val="231F20"/>
                <w:spacing w:val="-2"/>
                <w:w w:val="105"/>
              </w:rPr>
              <w:t>,</w:t>
            </w:r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zaman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zaman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r w:rsidRPr="00F26C53">
              <w:rPr>
                <w:color w:val="231F20"/>
                <w:spacing w:val="-2"/>
                <w:w w:val="105"/>
              </w:rPr>
              <w:t>da</w:t>
            </w:r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başkalarının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zorbalığına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maruz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kalan</w:t>
            </w:r>
            <w:proofErr w:type="spellEnd"/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  <w:proofErr w:type="spellStart"/>
            <w:r w:rsidRPr="00F26C53">
              <w:rPr>
                <w:color w:val="231F20"/>
                <w:spacing w:val="-2"/>
                <w:w w:val="105"/>
              </w:rPr>
              <w:t>gruplardır</w:t>
            </w:r>
            <w:proofErr w:type="spellEnd"/>
            <w:r w:rsidRPr="00F26C53">
              <w:rPr>
                <w:color w:val="231F20"/>
                <w:spacing w:val="-2"/>
                <w:w w:val="105"/>
              </w:rPr>
              <w:t>.</w:t>
            </w:r>
            <w:r w:rsidRPr="00F26C53">
              <w:rPr>
                <w:color w:val="231F20"/>
                <w:spacing w:val="-5"/>
                <w:w w:val="105"/>
              </w:rPr>
              <w:t xml:space="preserve"> </w:t>
            </w:r>
          </w:p>
        </w:tc>
      </w:tr>
      <w:tr w:rsidR="00C7570F" w:rsidRPr="00F26C53" w:rsidTr="008B496D">
        <w:trPr>
          <w:trHeight w:val="1556"/>
        </w:trPr>
        <w:tc>
          <w:tcPr>
            <w:tcW w:w="9269" w:type="dxa"/>
            <w:shd w:val="clear" w:color="auto" w:fill="FFFFFF" w:themeFill="background1"/>
          </w:tcPr>
          <w:p w:rsidR="00C7570F" w:rsidRPr="00F26C53" w:rsidRDefault="00C7570F" w:rsidP="008B496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0F" w:rsidRPr="00F26C53" w:rsidRDefault="00C7570F" w:rsidP="008B496D">
            <w:pPr>
              <w:pStyle w:val="TableParagraph"/>
              <w:spacing w:line="249" w:lineRule="auto"/>
              <w:ind w:left="14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53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>İzleyiciler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:</w:t>
            </w:r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doğrudan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karışmayan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bazen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dışarıdan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etki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eden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gruplardır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İzleyiciler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olaylarına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tanıklık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ederler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Ancak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doğrudan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akran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zorbalığına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rolünde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almayan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bireylerdir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  <w:p w:rsidR="00C7570F" w:rsidRPr="00F26C53" w:rsidRDefault="00C7570F" w:rsidP="008B496D">
            <w:pPr>
              <w:pStyle w:val="TableParagraph"/>
              <w:tabs>
                <w:tab w:val="left" w:pos="355"/>
              </w:tabs>
              <w:spacing w:before="115" w:line="249" w:lineRule="auto"/>
              <w:ind w:righ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70F" w:rsidRPr="00F26C53" w:rsidRDefault="00C7570F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7D203B" w:rsidRPr="00F26C53" w:rsidRDefault="007D203B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7D203B" w:rsidRPr="00F26C53" w:rsidRDefault="007D203B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E35CB2" w:rsidRDefault="00E35CB2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8B496D" w:rsidRPr="00F26C53" w:rsidRDefault="008B496D" w:rsidP="00A66F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EK-4</w:t>
      </w:r>
    </w:p>
    <w:tbl>
      <w:tblPr>
        <w:tblStyle w:val="TableNormal"/>
        <w:tblW w:w="9279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279"/>
      </w:tblGrid>
      <w:tr w:rsidR="008B496D" w:rsidRPr="00F26C53" w:rsidTr="00A82D61">
        <w:trPr>
          <w:trHeight w:val="2751"/>
        </w:trPr>
        <w:tc>
          <w:tcPr>
            <w:tcW w:w="9279" w:type="dxa"/>
            <w:shd w:val="clear" w:color="auto" w:fill="FFFFFF" w:themeFill="background1"/>
          </w:tcPr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Yaşadığınız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tanık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olduğunuz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öğrencilerin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isimlerini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kullanmadan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yapanlar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izleyici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rollerini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kullanarak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bu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kısma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yazınız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”</w:t>
            </w: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Pr="00F26C53" w:rsidRDefault="008B496D" w:rsidP="008B496D">
            <w:pPr>
              <w:pStyle w:val="TableParagraph"/>
              <w:spacing w:line="26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6D" w:rsidRPr="00F26C53" w:rsidTr="00A82D61">
        <w:trPr>
          <w:trHeight w:val="2665"/>
        </w:trPr>
        <w:tc>
          <w:tcPr>
            <w:tcW w:w="9279" w:type="dxa"/>
            <w:shd w:val="clear" w:color="auto" w:fill="FFFFFF" w:themeFill="background1"/>
          </w:tcPr>
          <w:p w:rsidR="008B496D" w:rsidRPr="00F26C53" w:rsidRDefault="008B496D" w:rsidP="008B496D">
            <w:pPr>
              <w:pStyle w:val="TableParagraph"/>
              <w:spacing w:before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Yaşadığınız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sizce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izleyiciler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nasıl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davrandı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?”</w:t>
            </w: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8B496D" w:rsidRPr="00F26C53" w:rsidRDefault="008B496D" w:rsidP="008B496D">
            <w:pPr>
              <w:pStyle w:val="TableParagraph"/>
              <w:spacing w:before="1" w:line="254" w:lineRule="auto"/>
              <w:ind w:left="85" w:right="6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6D" w:rsidRPr="00F26C53" w:rsidTr="00A82D61">
        <w:trPr>
          <w:trHeight w:val="2665"/>
        </w:trPr>
        <w:tc>
          <w:tcPr>
            <w:tcW w:w="9279" w:type="dxa"/>
            <w:shd w:val="clear" w:color="auto" w:fill="FFFFFF" w:themeFill="background1"/>
          </w:tcPr>
          <w:p w:rsidR="008B496D" w:rsidRPr="00F26C53" w:rsidRDefault="008B496D" w:rsidP="008B496D">
            <w:pPr>
              <w:pStyle w:val="TableParagraph"/>
              <w:spacing w:before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Yaşadığınız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sizce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zorbalık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izleyiciler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neler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hissetmiş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olabilir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?”</w:t>
            </w: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Pr="00F26C53" w:rsidRDefault="008B496D" w:rsidP="008B496D">
            <w:pPr>
              <w:pStyle w:val="TableParagraph"/>
              <w:spacing w:before="1" w:line="254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6D" w:rsidRPr="00F26C53" w:rsidTr="00A82D61">
        <w:trPr>
          <w:trHeight w:val="2946"/>
        </w:trPr>
        <w:tc>
          <w:tcPr>
            <w:tcW w:w="9279" w:type="dxa"/>
            <w:shd w:val="clear" w:color="auto" w:fill="FFFFFF" w:themeFill="background1"/>
          </w:tcPr>
          <w:p w:rsidR="008B496D" w:rsidRPr="00F26C53" w:rsidRDefault="008B496D" w:rsidP="00AA3A5F">
            <w:pPr>
              <w:pStyle w:val="TableParagraph"/>
              <w:spacing w:befor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“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Yaşadığınız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olayda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sizce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zorbalığa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maruz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kalan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zorba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davranış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yapan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izleyiciler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neler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düşünmüş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olabilir</w:t>
            </w:r>
            <w:proofErr w:type="spellEnd"/>
            <w:r w:rsidRPr="00F26C5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?”</w:t>
            </w: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8B496D" w:rsidRPr="00F26C53" w:rsidRDefault="008B496D" w:rsidP="00AA3A5F">
            <w:pPr>
              <w:pStyle w:val="TableParagraph"/>
              <w:spacing w:before="1" w:line="254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03B" w:rsidRPr="00F26C53" w:rsidRDefault="007D203B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7D203B" w:rsidRPr="00F26C53" w:rsidRDefault="007D203B" w:rsidP="00A66FC7">
      <w:pPr>
        <w:rPr>
          <w:rFonts w:ascii="Times New Roman" w:hAnsi="Times New Roman" w:cs="Times New Roman"/>
          <w:b/>
          <w:sz w:val="24"/>
          <w:szCs w:val="24"/>
        </w:rPr>
      </w:pPr>
    </w:p>
    <w:p w:rsidR="00351AB1" w:rsidRPr="00F26C53" w:rsidRDefault="00351AB1" w:rsidP="00A66FC7">
      <w:pPr>
        <w:rPr>
          <w:rFonts w:ascii="Times New Roman" w:hAnsi="Times New Roman" w:cs="Times New Roman"/>
          <w:b/>
          <w:sz w:val="24"/>
          <w:szCs w:val="24"/>
        </w:rPr>
      </w:pPr>
    </w:p>
    <w:sectPr w:rsidR="00351AB1" w:rsidRPr="00F26C53" w:rsidSect="00A12A7F">
      <w:headerReference w:type="default" r:id="rId8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C0" w:rsidRDefault="00264CC0" w:rsidP="0006350F">
      <w:pPr>
        <w:spacing w:after="0" w:line="240" w:lineRule="auto"/>
      </w:pPr>
      <w:r>
        <w:separator/>
      </w:r>
    </w:p>
  </w:endnote>
  <w:endnote w:type="continuationSeparator" w:id="0">
    <w:p w:rsidR="00264CC0" w:rsidRDefault="00264CC0" w:rsidP="0006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tegraSans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C0" w:rsidRDefault="00264CC0" w:rsidP="0006350F">
      <w:pPr>
        <w:spacing w:after="0" w:line="240" w:lineRule="auto"/>
      </w:pPr>
      <w:r>
        <w:separator/>
      </w:r>
    </w:p>
  </w:footnote>
  <w:footnote w:type="continuationSeparator" w:id="0">
    <w:p w:rsidR="00264CC0" w:rsidRDefault="00264CC0" w:rsidP="0006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50F" w:rsidRDefault="0006350F" w:rsidP="00502238">
    <w:pPr>
      <w:pStyle w:val="stbilgi"/>
      <w:tabs>
        <w:tab w:val="left" w:pos="67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044"/>
    <w:multiLevelType w:val="hybridMultilevel"/>
    <w:tmpl w:val="3B28D7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1505"/>
    <w:multiLevelType w:val="hybridMultilevel"/>
    <w:tmpl w:val="26F4EABA"/>
    <w:lvl w:ilvl="0" w:tplc="5F3ACAEC">
      <w:start w:val="1"/>
      <w:numFmt w:val="decimal"/>
      <w:lvlText w:val="%1-"/>
      <w:lvlJc w:val="left"/>
      <w:pPr>
        <w:ind w:left="1927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-5"/>
        <w:w w:val="84"/>
        <w:sz w:val="24"/>
        <w:szCs w:val="24"/>
        <w:lang w:val="tr-TR" w:eastAsia="en-US" w:bidi="ar-SA"/>
      </w:rPr>
    </w:lvl>
    <w:lvl w:ilvl="1" w:tplc="413E3F6C">
      <w:numFmt w:val="bullet"/>
      <w:lvlText w:val="•"/>
      <w:lvlJc w:val="left"/>
      <w:pPr>
        <w:ind w:left="2946" w:hanging="233"/>
      </w:pPr>
      <w:rPr>
        <w:rFonts w:hint="default"/>
        <w:lang w:val="tr-TR" w:eastAsia="en-US" w:bidi="ar-SA"/>
      </w:rPr>
    </w:lvl>
    <w:lvl w:ilvl="2" w:tplc="689CBD36">
      <w:numFmt w:val="bullet"/>
      <w:lvlText w:val="•"/>
      <w:lvlJc w:val="left"/>
      <w:pPr>
        <w:ind w:left="3973" w:hanging="233"/>
      </w:pPr>
      <w:rPr>
        <w:rFonts w:hint="default"/>
        <w:lang w:val="tr-TR" w:eastAsia="en-US" w:bidi="ar-SA"/>
      </w:rPr>
    </w:lvl>
    <w:lvl w:ilvl="3" w:tplc="457C166C">
      <w:numFmt w:val="bullet"/>
      <w:lvlText w:val="•"/>
      <w:lvlJc w:val="left"/>
      <w:pPr>
        <w:ind w:left="5000" w:hanging="233"/>
      </w:pPr>
      <w:rPr>
        <w:rFonts w:hint="default"/>
        <w:lang w:val="tr-TR" w:eastAsia="en-US" w:bidi="ar-SA"/>
      </w:rPr>
    </w:lvl>
    <w:lvl w:ilvl="4" w:tplc="7214CC04">
      <w:numFmt w:val="bullet"/>
      <w:lvlText w:val="•"/>
      <w:lvlJc w:val="left"/>
      <w:pPr>
        <w:ind w:left="6027" w:hanging="233"/>
      </w:pPr>
      <w:rPr>
        <w:rFonts w:hint="default"/>
        <w:lang w:val="tr-TR" w:eastAsia="en-US" w:bidi="ar-SA"/>
      </w:rPr>
    </w:lvl>
    <w:lvl w:ilvl="5" w:tplc="74205D86">
      <w:numFmt w:val="bullet"/>
      <w:lvlText w:val="•"/>
      <w:lvlJc w:val="left"/>
      <w:pPr>
        <w:ind w:left="7054" w:hanging="233"/>
      </w:pPr>
      <w:rPr>
        <w:rFonts w:hint="default"/>
        <w:lang w:val="tr-TR" w:eastAsia="en-US" w:bidi="ar-SA"/>
      </w:rPr>
    </w:lvl>
    <w:lvl w:ilvl="6" w:tplc="68D2A796">
      <w:numFmt w:val="bullet"/>
      <w:lvlText w:val="•"/>
      <w:lvlJc w:val="left"/>
      <w:pPr>
        <w:ind w:left="8081" w:hanging="233"/>
      </w:pPr>
      <w:rPr>
        <w:rFonts w:hint="default"/>
        <w:lang w:val="tr-TR" w:eastAsia="en-US" w:bidi="ar-SA"/>
      </w:rPr>
    </w:lvl>
    <w:lvl w:ilvl="7" w:tplc="8F285676">
      <w:numFmt w:val="bullet"/>
      <w:lvlText w:val="•"/>
      <w:lvlJc w:val="left"/>
      <w:pPr>
        <w:ind w:left="9108" w:hanging="233"/>
      </w:pPr>
      <w:rPr>
        <w:rFonts w:hint="default"/>
        <w:lang w:val="tr-TR" w:eastAsia="en-US" w:bidi="ar-SA"/>
      </w:rPr>
    </w:lvl>
    <w:lvl w:ilvl="8" w:tplc="3EFE0EDA">
      <w:numFmt w:val="bullet"/>
      <w:lvlText w:val="•"/>
      <w:lvlJc w:val="left"/>
      <w:pPr>
        <w:ind w:left="10135" w:hanging="233"/>
      </w:pPr>
      <w:rPr>
        <w:rFonts w:hint="default"/>
        <w:lang w:val="tr-TR" w:eastAsia="en-US" w:bidi="ar-SA"/>
      </w:rPr>
    </w:lvl>
  </w:abstractNum>
  <w:abstractNum w:abstractNumId="2">
    <w:nsid w:val="02DB3CB4"/>
    <w:multiLevelType w:val="hybridMultilevel"/>
    <w:tmpl w:val="BC801C48"/>
    <w:lvl w:ilvl="0" w:tplc="B9A4813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3698F"/>
    <w:multiLevelType w:val="hybridMultilevel"/>
    <w:tmpl w:val="BBB49AC0"/>
    <w:lvl w:ilvl="0" w:tplc="276252EA">
      <w:start w:val="1"/>
      <w:numFmt w:val="decimal"/>
      <w:lvlText w:val="%1-"/>
      <w:lvlJc w:val="left"/>
      <w:pPr>
        <w:ind w:left="2160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-5"/>
        <w:w w:val="84"/>
        <w:sz w:val="24"/>
        <w:szCs w:val="24"/>
        <w:lang w:val="tr-TR" w:eastAsia="en-US" w:bidi="ar-SA"/>
      </w:rPr>
    </w:lvl>
    <w:lvl w:ilvl="1" w:tplc="5F444D1A">
      <w:numFmt w:val="bullet"/>
      <w:lvlText w:val="•"/>
      <w:lvlJc w:val="left"/>
      <w:pPr>
        <w:ind w:left="3162" w:hanging="233"/>
      </w:pPr>
      <w:rPr>
        <w:rFonts w:hint="default"/>
        <w:lang w:val="tr-TR" w:eastAsia="en-US" w:bidi="ar-SA"/>
      </w:rPr>
    </w:lvl>
    <w:lvl w:ilvl="2" w:tplc="3300E58C">
      <w:numFmt w:val="bullet"/>
      <w:lvlText w:val="•"/>
      <w:lvlJc w:val="left"/>
      <w:pPr>
        <w:ind w:left="4165" w:hanging="233"/>
      </w:pPr>
      <w:rPr>
        <w:rFonts w:hint="default"/>
        <w:lang w:val="tr-TR" w:eastAsia="en-US" w:bidi="ar-SA"/>
      </w:rPr>
    </w:lvl>
    <w:lvl w:ilvl="3" w:tplc="CD388462">
      <w:numFmt w:val="bullet"/>
      <w:lvlText w:val="•"/>
      <w:lvlJc w:val="left"/>
      <w:pPr>
        <w:ind w:left="5168" w:hanging="233"/>
      </w:pPr>
      <w:rPr>
        <w:rFonts w:hint="default"/>
        <w:lang w:val="tr-TR" w:eastAsia="en-US" w:bidi="ar-SA"/>
      </w:rPr>
    </w:lvl>
    <w:lvl w:ilvl="4" w:tplc="3A2C294E">
      <w:numFmt w:val="bullet"/>
      <w:lvlText w:val="•"/>
      <w:lvlJc w:val="left"/>
      <w:pPr>
        <w:ind w:left="6171" w:hanging="233"/>
      </w:pPr>
      <w:rPr>
        <w:rFonts w:hint="default"/>
        <w:lang w:val="tr-TR" w:eastAsia="en-US" w:bidi="ar-SA"/>
      </w:rPr>
    </w:lvl>
    <w:lvl w:ilvl="5" w:tplc="F1D61F54">
      <w:numFmt w:val="bullet"/>
      <w:lvlText w:val="•"/>
      <w:lvlJc w:val="left"/>
      <w:pPr>
        <w:ind w:left="7174" w:hanging="233"/>
      </w:pPr>
      <w:rPr>
        <w:rFonts w:hint="default"/>
        <w:lang w:val="tr-TR" w:eastAsia="en-US" w:bidi="ar-SA"/>
      </w:rPr>
    </w:lvl>
    <w:lvl w:ilvl="6" w:tplc="39724FC0">
      <w:numFmt w:val="bullet"/>
      <w:lvlText w:val="•"/>
      <w:lvlJc w:val="left"/>
      <w:pPr>
        <w:ind w:left="8177" w:hanging="233"/>
      </w:pPr>
      <w:rPr>
        <w:rFonts w:hint="default"/>
        <w:lang w:val="tr-TR" w:eastAsia="en-US" w:bidi="ar-SA"/>
      </w:rPr>
    </w:lvl>
    <w:lvl w:ilvl="7" w:tplc="C9D0BA08">
      <w:numFmt w:val="bullet"/>
      <w:lvlText w:val="•"/>
      <w:lvlJc w:val="left"/>
      <w:pPr>
        <w:ind w:left="9180" w:hanging="233"/>
      </w:pPr>
      <w:rPr>
        <w:rFonts w:hint="default"/>
        <w:lang w:val="tr-TR" w:eastAsia="en-US" w:bidi="ar-SA"/>
      </w:rPr>
    </w:lvl>
    <w:lvl w:ilvl="8" w:tplc="7408C05A">
      <w:numFmt w:val="bullet"/>
      <w:lvlText w:val="•"/>
      <w:lvlJc w:val="left"/>
      <w:pPr>
        <w:ind w:left="10183" w:hanging="233"/>
      </w:pPr>
      <w:rPr>
        <w:rFonts w:hint="default"/>
        <w:lang w:val="tr-TR" w:eastAsia="en-US" w:bidi="ar-SA"/>
      </w:rPr>
    </w:lvl>
  </w:abstractNum>
  <w:abstractNum w:abstractNumId="4">
    <w:nsid w:val="08BA7F84"/>
    <w:multiLevelType w:val="hybridMultilevel"/>
    <w:tmpl w:val="74508D2C"/>
    <w:lvl w:ilvl="0" w:tplc="71507360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6"/>
        <w:sz w:val="22"/>
        <w:szCs w:val="22"/>
        <w:lang w:val="tr-TR" w:eastAsia="en-US" w:bidi="ar-SA"/>
      </w:rPr>
    </w:lvl>
    <w:lvl w:ilvl="1" w:tplc="AAF6243C">
      <w:numFmt w:val="bullet"/>
      <w:lvlText w:val="•"/>
      <w:lvlJc w:val="left"/>
      <w:pPr>
        <w:ind w:left="1123" w:hanging="360"/>
      </w:pPr>
      <w:rPr>
        <w:rFonts w:hint="default"/>
        <w:lang w:val="tr-TR" w:eastAsia="en-US" w:bidi="ar-SA"/>
      </w:rPr>
    </w:lvl>
    <w:lvl w:ilvl="2" w:tplc="63BCB96E">
      <w:numFmt w:val="bullet"/>
      <w:lvlText w:val="•"/>
      <w:lvlJc w:val="left"/>
      <w:pPr>
        <w:ind w:left="1767" w:hanging="360"/>
      </w:pPr>
      <w:rPr>
        <w:rFonts w:hint="default"/>
        <w:lang w:val="tr-TR" w:eastAsia="en-US" w:bidi="ar-SA"/>
      </w:rPr>
    </w:lvl>
    <w:lvl w:ilvl="3" w:tplc="3BEE6438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4" w:tplc="2ABE3BE8">
      <w:numFmt w:val="bullet"/>
      <w:lvlText w:val="•"/>
      <w:lvlJc w:val="left"/>
      <w:pPr>
        <w:ind w:left="3054" w:hanging="360"/>
      </w:pPr>
      <w:rPr>
        <w:rFonts w:hint="default"/>
        <w:lang w:val="tr-TR" w:eastAsia="en-US" w:bidi="ar-SA"/>
      </w:rPr>
    </w:lvl>
    <w:lvl w:ilvl="5" w:tplc="9564BE7E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6" w:tplc="816EE22C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7" w:tplc="6F1869BE">
      <w:numFmt w:val="bullet"/>
      <w:lvlText w:val="•"/>
      <w:lvlJc w:val="left"/>
      <w:pPr>
        <w:ind w:left="4985" w:hanging="360"/>
      </w:pPr>
      <w:rPr>
        <w:rFonts w:hint="default"/>
        <w:lang w:val="tr-TR" w:eastAsia="en-US" w:bidi="ar-SA"/>
      </w:rPr>
    </w:lvl>
    <w:lvl w:ilvl="8" w:tplc="2FD45DAC">
      <w:numFmt w:val="bullet"/>
      <w:lvlText w:val="•"/>
      <w:lvlJc w:val="left"/>
      <w:pPr>
        <w:ind w:left="5629" w:hanging="360"/>
      </w:pPr>
      <w:rPr>
        <w:rFonts w:hint="default"/>
        <w:lang w:val="tr-TR" w:eastAsia="en-US" w:bidi="ar-SA"/>
      </w:rPr>
    </w:lvl>
  </w:abstractNum>
  <w:abstractNum w:abstractNumId="5">
    <w:nsid w:val="12D76B89"/>
    <w:multiLevelType w:val="hybridMultilevel"/>
    <w:tmpl w:val="52FE4ED2"/>
    <w:lvl w:ilvl="0" w:tplc="3FC496BA">
      <w:start w:val="1"/>
      <w:numFmt w:val="decimal"/>
      <w:lvlText w:val="%1-"/>
      <w:lvlJc w:val="left"/>
      <w:pPr>
        <w:ind w:left="2174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-1"/>
        <w:w w:val="84"/>
        <w:sz w:val="24"/>
        <w:szCs w:val="24"/>
        <w:lang w:val="tr-TR" w:eastAsia="en-US" w:bidi="ar-SA"/>
      </w:rPr>
    </w:lvl>
    <w:lvl w:ilvl="1" w:tplc="DF8A644E">
      <w:numFmt w:val="bullet"/>
      <w:lvlText w:val="•"/>
      <w:lvlJc w:val="left"/>
      <w:pPr>
        <w:ind w:left="3180" w:hanging="247"/>
      </w:pPr>
      <w:rPr>
        <w:rFonts w:hint="default"/>
        <w:lang w:val="tr-TR" w:eastAsia="en-US" w:bidi="ar-SA"/>
      </w:rPr>
    </w:lvl>
    <w:lvl w:ilvl="2" w:tplc="89BEB6DE">
      <w:numFmt w:val="bullet"/>
      <w:lvlText w:val="•"/>
      <w:lvlJc w:val="left"/>
      <w:pPr>
        <w:ind w:left="4181" w:hanging="247"/>
      </w:pPr>
      <w:rPr>
        <w:rFonts w:hint="default"/>
        <w:lang w:val="tr-TR" w:eastAsia="en-US" w:bidi="ar-SA"/>
      </w:rPr>
    </w:lvl>
    <w:lvl w:ilvl="3" w:tplc="0E5AE894">
      <w:numFmt w:val="bullet"/>
      <w:lvlText w:val="•"/>
      <w:lvlJc w:val="left"/>
      <w:pPr>
        <w:ind w:left="5182" w:hanging="247"/>
      </w:pPr>
      <w:rPr>
        <w:rFonts w:hint="default"/>
        <w:lang w:val="tr-TR" w:eastAsia="en-US" w:bidi="ar-SA"/>
      </w:rPr>
    </w:lvl>
    <w:lvl w:ilvl="4" w:tplc="0B064182">
      <w:numFmt w:val="bullet"/>
      <w:lvlText w:val="•"/>
      <w:lvlJc w:val="left"/>
      <w:pPr>
        <w:ind w:left="6183" w:hanging="247"/>
      </w:pPr>
      <w:rPr>
        <w:rFonts w:hint="default"/>
        <w:lang w:val="tr-TR" w:eastAsia="en-US" w:bidi="ar-SA"/>
      </w:rPr>
    </w:lvl>
    <w:lvl w:ilvl="5" w:tplc="7EAC20F6">
      <w:numFmt w:val="bullet"/>
      <w:lvlText w:val="•"/>
      <w:lvlJc w:val="left"/>
      <w:pPr>
        <w:ind w:left="7184" w:hanging="247"/>
      </w:pPr>
      <w:rPr>
        <w:rFonts w:hint="default"/>
        <w:lang w:val="tr-TR" w:eastAsia="en-US" w:bidi="ar-SA"/>
      </w:rPr>
    </w:lvl>
    <w:lvl w:ilvl="6" w:tplc="E5C66FAE">
      <w:numFmt w:val="bullet"/>
      <w:lvlText w:val="•"/>
      <w:lvlJc w:val="left"/>
      <w:pPr>
        <w:ind w:left="8185" w:hanging="247"/>
      </w:pPr>
      <w:rPr>
        <w:rFonts w:hint="default"/>
        <w:lang w:val="tr-TR" w:eastAsia="en-US" w:bidi="ar-SA"/>
      </w:rPr>
    </w:lvl>
    <w:lvl w:ilvl="7" w:tplc="F9E2F6E0">
      <w:numFmt w:val="bullet"/>
      <w:lvlText w:val="•"/>
      <w:lvlJc w:val="left"/>
      <w:pPr>
        <w:ind w:left="9186" w:hanging="247"/>
      </w:pPr>
      <w:rPr>
        <w:rFonts w:hint="default"/>
        <w:lang w:val="tr-TR" w:eastAsia="en-US" w:bidi="ar-SA"/>
      </w:rPr>
    </w:lvl>
    <w:lvl w:ilvl="8" w:tplc="B7363704">
      <w:numFmt w:val="bullet"/>
      <w:lvlText w:val="•"/>
      <w:lvlJc w:val="left"/>
      <w:pPr>
        <w:ind w:left="10187" w:hanging="247"/>
      </w:pPr>
      <w:rPr>
        <w:rFonts w:hint="default"/>
        <w:lang w:val="tr-TR" w:eastAsia="en-US" w:bidi="ar-SA"/>
      </w:rPr>
    </w:lvl>
  </w:abstractNum>
  <w:abstractNum w:abstractNumId="6">
    <w:nsid w:val="14CF6C83"/>
    <w:multiLevelType w:val="hybridMultilevel"/>
    <w:tmpl w:val="42A8A442"/>
    <w:lvl w:ilvl="0" w:tplc="EB22FC50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084FB08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FCA878BA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058C4786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6688FE6A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D6AC0DD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623E518E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08E202C4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61F8D556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7">
    <w:nsid w:val="1C2D199E"/>
    <w:multiLevelType w:val="hybridMultilevel"/>
    <w:tmpl w:val="D2BAB6EC"/>
    <w:lvl w:ilvl="0" w:tplc="D0CA65AC">
      <w:start w:val="9"/>
      <w:numFmt w:val="bullet"/>
      <w:lvlText w:val=""/>
      <w:lvlJc w:val="left"/>
      <w:pPr>
        <w:ind w:left="69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1F5B24D3"/>
    <w:multiLevelType w:val="hybridMultilevel"/>
    <w:tmpl w:val="1CF8B06A"/>
    <w:lvl w:ilvl="0" w:tplc="22D83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93F48"/>
    <w:multiLevelType w:val="hybridMultilevel"/>
    <w:tmpl w:val="EE5CCBFC"/>
    <w:lvl w:ilvl="0" w:tplc="14A443A6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BE4045EE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12FE200A">
      <w:numFmt w:val="bullet"/>
      <w:lvlText w:val="•"/>
      <w:lvlJc w:val="left"/>
      <w:pPr>
        <w:ind w:left="2251" w:hanging="360"/>
      </w:pPr>
      <w:rPr>
        <w:rFonts w:hint="default"/>
        <w:lang w:val="tr-TR" w:eastAsia="en-US" w:bidi="ar-SA"/>
      </w:rPr>
    </w:lvl>
    <w:lvl w:ilvl="3" w:tplc="A544B5B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8C4EFAE8">
      <w:numFmt w:val="bullet"/>
      <w:lvlText w:val="•"/>
      <w:lvlJc w:val="left"/>
      <w:pPr>
        <w:ind w:left="4003" w:hanging="360"/>
      </w:pPr>
      <w:rPr>
        <w:rFonts w:hint="default"/>
        <w:lang w:val="tr-TR" w:eastAsia="en-US" w:bidi="ar-SA"/>
      </w:rPr>
    </w:lvl>
    <w:lvl w:ilvl="5" w:tplc="603E93D4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6" w:tplc="C3D6A46C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7" w:tplc="44C836F8">
      <w:numFmt w:val="bullet"/>
      <w:lvlText w:val="•"/>
      <w:lvlJc w:val="left"/>
      <w:pPr>
        <w:ind w:left="6631" w:hanging="360"/>
      </w:pPr>
      <w:rPr>
        <w:rFonts w:hint="default"/>
        <w:lang w:val="tr-TR" w:eastAsia="en-US" w:bidi="ar-SA"/>
      </w:rPr>
    </w:lvl>
    <w:lvl w:ilvl="8" w:tplc="3092D204">
      <w:numFmt w:val="bullet"/>
      <w:lvlText w:val="•"/>
      <w:lvlJc w:val="left"/>
      <w:pPr>
        <w:ind w:left="7507" w:hanging="360"/>
      </w:pPr>
      <w:rPr>
        <w:rFonts w:hint="default"/>
        <w:lang w:val="tr-TR" w:eastAsia="en-US" w:bidi="ar-SA"/>
      </w:rPr>
    </w:lvl>
  </w:abstractNum>
  <w:abstractNum w:abstractNumId="10">
    <w:nsid w:val="281D10A2"/>
    <w:multiLevelType w:val="hybridMultilevel"/>
    <w:tmpl w:val="0802A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8011E"/>
    <w:multiLevelType w:val="hybridMultilevel"/>
    <w:tmpl w:val="AE2C3D66"/>
    <w:lvl w:ilvl="0" w:tplc="ED2E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13A0D"/>
    <w:multiLevelType w:val="hybridMultilevel"/>
    <w:tmpl w:val="9730BA6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A57C9"/>
    <w:multiLevelType w:val="hybridMultilevel"/>
    <w:tmpl w:val="AB345D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E640C"/>
    <w:multiLevelType w:val="hybridMultilevel"/>
    <w:tmpl w:val="E6B6709A"/>
    <w:lvl w:ilvl="0" w:tplc="58622FF8">
      <w:start w:val="1"/>
      <w:numFmt w:val="decimal"/>
      <w:lvlText w:val="%1-"/>
      <w:lvlJc w:val="left"/>
      <w:pPr>
        <w:ind w:left="1927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-1"/>
        <w:w w:val="84"/>
        <w:sz w:val="24"/>
        <w:szCs w:val="24"/>
        <w:lang w:val="tr-TR" w:eastAsia="en-US" w:bidi="ar-SA"/>
      </w:rPr>
    </w:lvl>
    <w:lvl w:ilvl="1" w:tplc="A2AABEBC">
      <w:numFmt w:val="bullet"/>
      <w:lvlText w:val="•"/>
      <w:lvlJc w:val="left"/>
      <w:pPr>
        <w:ind w:left="2946" w:hanging="247"/>
      </w:pPr>
      <w:rPr>
        <w:rFonts w:hint="default"/>
        <w:lang w:val="tr-TR" w:eastAsia="en-US" w:bidi="ar-SA"/>
      </w:rPr>
    </w:lvl>
    <w:lvl w:ilvl="2" w:tplc="CA443BDE">
      <w:numFmt w:val="bullet"/>
      <w:lvlText w:val="•"/>
      <w:lvlJc w:val="left"/>
      <w:pPr>
        <w:ind w:left="3973" w:hanging="247"/>
      </w:pPr>
      <w:rPr>
        <w:rFonts w:hint="default"/>
        <w:lang w:val="tr-TR" w:eastAsia="en-US" w:bidi="ar-SA"/>
      </w:rPr>
    </w:lvl>
    <w:lvl w:ilvl="3" w:tplc="4832FB44">
      <w:numFmt w:val="bullet"/>
      <w:lvlText w:val="•"/>
      <w:lvlJc w:val="left"/>
      <w:pPr>
        <w:ind w:left="5000" w:hanging="247"/>
      </w:pPr>
      <w:rPr>
        <w:rFonts w:hint="default"/>
        <w:lang w:val="tr-TR" w:eastAsia="en-US" w:bidi="ar-SA"/>
      </w:rPr>
    </w:lvl>
    <w:lvl w:ilvl="4" w:tplc="2458B60E">
      <w:numFmt w:val="bullet"/>
      <w:lvlText w:val="•"/>
      <w:lvlJc w:val="left"/>
      <w:pPr>
        <w:ind w:left="6027" w:hanging="247"/>
      </w:pPr>
      <w:rPr>
        <w:rFonts w:hint="default"/>
        <w:lang w:val="tr-TR" w:eastAsia="en-US" w:bidi="ar-SA"/>
      </w:rPr>
    </w:lvl>
    <w:lvl w:ilvl="5" w:tplc="A52038BA">
      <w:numFmt w:val="bullet"/>
      <w:lvlText w:val="•"/>
      <w:lvlJc w:val="left"/>
      <w:pPr>
        <w:ind w:left="7054" w:hanging="247"/>
      </w:pPr>
      <w:rPr>
        <w:rFonts w:hint="default"/>
        <w:lang w:val="tr-TR" w:eastAsia="en-US" w:bidi="ar-SA"/>
      </w:rPr>
    </w:lvl>
    <w:lvl w:ilvl="6" w:tplc="83AA7C90">
      <w:numFmt w:val="bullet"/>
      <w:lvlText w:val="•"/>
      <w:lvlJc w:val="left"/>
      <w:pPr>
        <w:ind w:left="8081" w:hanging="247"/>
      </w:pPr>
      <w:rPr>
        <w:rFonts w:hint="default"/>
        <w:lang w:val="tr-TR" w:eastAsia="en-US" w:bidi="ar-SA"/>
      </w:rPr>
    </w:lvl>
    <w:lvl w:ilvl="7" w:tplc="17D8348C">
      <w:numFmt w:val="bullet"/>
      <w:lvlText w:val="•"/>
      <w:lvlJc w:val="left"/>
      <w:pPr>
        <w:ind w:left="9108" w:hanging="247"/>
      </w:pPr>
      <w:rPr>
        <w:rFonts w:hint="default"/>
        <w:lang w:val="tr-TR" w:eastAsia="en-US" w:bidi="ar-SA"/>
      </w:rPr>
    </w:lvl>
    <w:lvl w:ilvl="8" w:tplc="4C9C5CD6">
      <w:numFmt w:val="bullet"/>
      <w:lvlText w:val="•"/>
      <w:lvlJc w:val="left"/>
      <w:pPr>
        <w:ind w:left="10135" w:hanging="247"/>
      </w:pPr>
      <w:rPr>
        <w:rFonts w:hint="default"/>
        <w:lang w:val="tr-TR" w:eastAsia="en-US" w:bidi="ar-SA"/>
      </w:rPr>
    </w:lvl>
  </w:abstractNum>
  <w:abstractNum w:abstractNumId="15">
    <w:nsid w:val="31E02AAA"/>
    <w:multiLevelType w:val="hybridMultilevel"/>
    <w:tmpl w:val="D8326E2A"/>
    <w:lvl w:ilvl="0" w:tplc="C0B0BB2C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4FC50EA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911C7F08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D4764D6A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490CDD4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30E41B3C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35429790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0DDAC8EA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4240EC0E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16">
    <w:nsid w:val="3272024A"/>
    <w:multiLevelType w:val="hybridMultilevel"/>
    <w:tmpl w:val="E6F4A18C"/>
    <w:lvl w:ilvl="0" w:tplc="F02C4738">
      <w:start w:val="1"/>
      <w:numFmt w:val="decimal"/>
      <w:lvlText w:val="%1-"/>
      <w:lvlJc w:val="left"/>
      <w:pPr>
        <w:ind w:left="2288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-1"/>
        <w:w w:val="84"/>
        <w:sz w:val="24"/>
        <w:szCs w:val="24"/>
        <w:lang w:val="tr-TR" w:eastAsia="en-US" w:bidi="ar-SA"/>
      </w:rPr>
    </w:lvl>
    <w:lvl w:ilvl="1" w:tplc="84B20FBE">
      <w:numFmt w:val="bullet"/>
      <w:lvlText w:val="•"/>
      <w:lvlJc w:val="left"/>
      <w:pPr>
        <w:ind w:left="3270" w:hanging="247"/>
      </w:pPr>
      <w:rPr>
        <w:rFonts w:hint="default"/>
        <w:lang w:val="tr-TR" w:eastAsia="en-US" w:bidi="ar-SA"/>
      </w:rPr>
    </w:lvl>
    <w:lvl w:ilvl="2" w:tplc="3CF6285E">
      <w:numFmt w:val="bullet"/>
      <w:lvlText w:val="•"/>
      <w:lvlJc w:val="left"/>
      <w:pPr>
        <w:ind w:left="4261" w:hanging="247"/>
      </w:pPr>
      <w:rPr>
        <w:rFonts w:hint="default"/>
        <w:lang w:val="tr-TR" w:eastAsia="en-US" w:bidi="ar-SA"/>
      </w:rPr>
    </w:lvl>
    <w:lvl w:ilvl="3" w:tplc="1B862328">
      <w:numFmt w:val="bullet"/>
      <w:lvlText w:val="•"/>
      <w:lvlJc w:val="left"/>
      <w:pPr>
        <w:ind w:left="5252" w:hanging="247"/>
      </w:pPr>
      <w:rPr>
        <w:rFonts w:hint="default"/>
        <w:lang w:val="tr-TR" w:eastAsia="en-US" w:bidi="ar-SA"/>
      </w:rPr>
    </w:lvl>
    <w:lvl w:ilvl="4" w:tplc="1D3E2A6A">
      <w:numFmt w:val="bullet"/>
      <w:lvlText w:val="•"/>
      <w:lvlJc w:val="left"/>
      <w:pPr>
        <w:ind w:left="6243" w:hanging="247"/>
      </w:pPr>
      <w:rPr>
        <w:rFonts w:hint="default"/>
        <w:lang w:val="tr-TR" w:eastAsia="en-US" w:bidi="ar-SA"/>
      </w:rPr>
    </w:lvl>
    <w:lvl w:ilvl="5" w:tplc="AB88363E">
      <w:numFmt w:val="bullet"/>
      <w:lvlText w:val="•"/>
      <w:lvlJc w:val="left"/>
      <w:pPr>
        <w:ind w:left="7234" w:hanging="247"/>
      </w:pPr>
      <w:rPr>
        <w:rFonts w:hint="default"/>
        <w:lang w:val="tr-TR" w:eastAsia="en-US" w:bidi="ar-SA"/>
      </w:rPr>
    </w:lvl>
    <w:lvl w:ilvl="6" w:tplc="6220D11C">
      <w:numFmt w:val="bullet"/>
      <w:lvlText w:val="•"/>
      <w:lvlJc w:val="left"/>
      <w:pPr>
        <w:ind w:left="8225" w:hanging="247"/>
      </w:pPr>
      <w:rPr>
        <w:rFonts w:hint="default"/>
        <w:lang w:val="tr-TR" w:eastAsia="en-US" w:bidi="ar-SA"/>
      </w:rPr>
    </w:lvl>
    <w:lvl w:ilvl="7" w:tplc="CD20F2D4">
      <w:numFmt w:val="bullet"/>
      <w:lvlText w:val="•"/>
      <w:lvlJc w:val="left"/>
      <w:pPr>
        <w:ind w:left="9216" w:hanging="247"/>
      </w:pPr>
      <w:rPr>
        <w:rFonts w:hint="default"/>
        <w:lang w:val="tr-TR" w:eastAsia="en-US" w:bidi="ar-SA"/>
      </w:rPr>
    </w:lvl>
    <w:lvl w:ilvl="8" w:tplc="782C9C12">
      <w:numFmt w:val="bullet"/>
      <w:lvlText w:val="•"/>
      <w:lvlJc w:val="left"/>
      <w:pPr>
        <w:ind w:left="10207" w:hanging="247"/>
      </w:pPr>
      <w:rPr>
        <w:rFonts w:hint="default"/>
        <w:lang w:val="tr-TR" w:eastAsia="en-US" w:bidi="ar-SA"/>
      </w:rPr>
    </w:lvl>
  </w:abstractNum>
  <w:abstractNum w:abstractNumId="17">
    <w:nsid w:val="3D5242C8"/>
    <w:multiLevelType w:val="hybridMultilevel"/>
    <w:tmpl w:val="4F7E288E"/>
    <w:lvl w:ilvl="0" w:tplc="50927EDC">
      <w:start w:val="1"/>
      <w:numFmt w:val="decimal"/>
      <w:lvlText w:val="%1."/>
      <w:lvlJc w:val="left"/>
      <w:pPr>
        <w:ind w:left="46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83" w:hanging="360"/>
      </w:pPr>
    </w:lvl>
    <w:lvl w:ilvl="2" w:tplc="041F001B" w:tentative="1">
      <w:start w:val="1"/>
      <w:numFmt w:val="lowerRoman"/>
      <w:lvlText w:val="%3."/>
      <w:lvlJc w:val="right"/>
      <w:pPr>
        <w:ind w:left="1903" w:hanging="180"/>
      </w:pPr>
    </w:lvl>
    <w:lvl w:ilvl="3" w:tplc="041F000F" w:tentative="1">
      <w:start w:val="1"/>
      <w:numFmt w:val="decimal"/>
      <w:lvlText w:val="%4."/>
      <w:lvlJc w:val="left"/>
      <w:pPr>
        <w:ind w:left="2623" w:hanging="360"/>
      </w:pPr>
    </w:lvl>
    <w:lvl w:ilvl="4" w:tplc="041F0019" w:tentative="1">
      <w:start w:val="1"/>
      <w:numFmt w:val="lowerLetter"/>
      <w:lvlText w:val="%5."/>
      <w:lvlJc w:val="left"/>
      <w:pPr>
        <w:ind w:left="3343" w:hanging="360"/>
      </w:pPr>
    </w:lvl>
    <w:lvl w:ilvl="5" w:tplc="041F001B" w:tentative="1">
      <w:start w:val="1"/>
      <w:numFmt w:val="lowerRoman"/>
      <w:lvlText w:val="%6."/>
      <w:lvlJc w:val="right"/>
      <w:pPr>
        <w:ind w:left="4063" w:hanging="180"/>
      </w:pPr>
    </w:lvl>
    <w:lvl w:ilvl="6" w:tplc="041F000F" w:tentative="1">
      <w:start w:val="1"/>
      <w:numFmt w:val="decimal"/>
      <w:lvlText w:val="%7."/>
      <w:lvlJc w:val="left"/>
      <w:pPr>
        <w:ind w:left="4783" w:hanging="360"/>
      </w:pPr>
    </w:lvl>
    <w:lvl w:ilvl="7" w:tplc="041F0019" w:tentative="1">
      <w:start w:val="1"/>
      <w:numFmt w:val="lowerLetter"/>
      <w:lvlText w:val="%8."/>
      <w:lvlJc w:val="left"/>
      <w:pPr>
        <w:ind w:left="5503" w:hanging="360"/>
      </w:pPr>
    </w:lvl>
    <w:lvl w:ilvl="8" w:tplc="041F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8">
    <w:nsid w:val="3E07592E"/>
    <w:multiLevelType w:val="hybridMultilevel"/>
    <w:tmpl w:val="2B3CE186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03425"/>
    <w:multiLevelType w:val="hybridMultilevel"/>
    <w:tmpl w:val="5AAA9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63939"/>
    <w:multiLevelType w:val="hybridMultilevel"/>
    <w:tmpl w:val="3E9AF3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F7167"/>
    <w:multiLevelType w:val="hybridMultilevel"/>
    <w:tmpl w:val="9EEC7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0683C"/>
    <w:multiLevelType w:val="hybridMultilevel"/>
    <w:tmpl w:val="4B06B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3208D"/>
    <w:multiLevelType w:val="hybridMultilevel"/>
    <w:tmpl w:val="D708FE5C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E7644DB"/>
    <w:multiLevelType w:val="hybridMultilevel"/>
    <w:tmpl w:val="7D20915A"/>
    <w:lvl w:ilvl="0" w:tplc="947CE40C">
      <w:numFmt w:val="bullet"/>
      <w:lvlText w:val="•"/>
      <w:lvlJc w:val="left"/>
      <w:pPr>
        <w:ind w:left="1393" w:hanging="36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6"/>
        <w:sz w:val="22"/>
        <w:szCs w:val="22"/>
        <w:lang w:val="tr-TR" w:eastAsia="en-US" w:bidi="ar-SA"/>
      </w:rPr>
    </w:lvl>
    <w:lvl w:ilvl="1" w:tplc="33B64644">
      <w:numFmt w:val="bullet"/>
      <w:lvlText w:val="•"/>
      <w:lvlJc w:val="left"/>
      <w:pPr>
        <w:ind w:left="2478" w:hanging="360"/>
      </w:pPr>
      <w:rPr>
        <w:rFonts w:hint="default"/>
        <w:lang w:val="tr-TR" w:eastAsia="en-US" w:bidi="ar-SA"/>
      </w:rPr>
    </w:lvl>
    <w:lvl w:ilvl="2" w:tplc="217AC02C">
      <w:numFmt w:val="bullet"/>
      <w:lvlText w:val="•"/>
      <w:lvlJc w:val="left"/>
      <w:pPr>
        <w:ind w:left="3557" w:hanging="360"/>
      </w:pPr>
      <w:rPr>
        <w:rFonts w:hint="default"/>
        <w:lang w:val="tr-TR" w:eastAsia="en-US" w:bidi="ar-SA"/>
      </w:rPr>
    </w:lvl>
    <w:lvl w:ilvl="3" w:tplc="EFC06126">
      <w:numFmt w:val="bullet"/>
      <w:lvlText w:val="•"/>
      <w:lvlJc w:val="left"/>
      <w:pPr>
        <w:ind w:left="4636" w:hanging="360"/>
      </w:pPr>
      <w:rPr>
        <w:rFonts w:hint="default"/>
        <w:lang w:val="tr-TR" w:eastAsia="en-US" w:bidi="ar-SA"/>
      </w:rPr>
    </w:lvl>
    <w:lvl w:ilvl="4" w:tplc="4D842D9E">
      <w:numFmt w:val="bullet"/>
      <w:lvlText w:val="•"/>
      <w:lvlJc w:val="left"/>
      <w:pPr>
        <w:ind w:left="5715" w:hanging="360"/>
      </w:pPr>
      <w:rPr>
        <w:rFonts w:hint="default"/>
        <w:lang w:val="tr-TR" w:eastAsia="en-US" w:bidi="ar-SA"/>
      </w:rPr>
    </w:lvl>
    <w:lvl w:ilvl="5" w:tplc="959E6E80">
      <w:numFmt w:val="bullet"/>
      <w:lvlText w:val="•"/>
      <w:lvlJc w:val="left"/>
      <w:pPr>
        <w:ind w:left="6794" w:hanging="360"/>
      </w:pPr>
      <w:rPr>
        <w:rFonts w:hint="default"/>
        <w:lang w:val="tr-TR" w:eastAsia="en-US" w:bidi="ar-SA"/>
      </w:rPr>
    </w:lvl>
    <w:lvl w:ilvl="6" w:tplc="AB2089F8">
      <w:numFmt w:val="bullet"/>
      <w:lvlText w:val="•"/>
      <w:lvlJc w:val="left"/>
      <w:pPr>
        <w:ind w:left="7873" w:hanging="360"/>
      </w:pPr>
      <w:rPr>
        <w:rFonts w:hint="default"/>
        <w:lang w:val="tr-TR" w:eastAsia="en-US" w:bidi="ar-SA"/>
      </w:rPr>
    </w:lvl>
    <w:lvl w:ilvl="7" w:tplc="917CBEA4">
      <w:numFmt w:val="bullet"/>
      <w:lvlText w:val="•"/>
      <w:lvlJc w:val="left"/>
      <w:pPr>
        <w:ind w:left="8952" w:hanging="360"/>
      </w:pPr>
      <w:rPr>
        <w:rFonts w:hint="default"/>
        <w:lang w:val="tr-TR" w:eastAsia="en-US" w:bidi="ar-SA"/>
      </w:rPr>
    </w:lvl>
    <w:lvl w:ilvl="8" w:tplc="09AC9068">
      <w:numFmt w:val="bullet"/>
      <w:lvlText w:val="•"/>
      <w:lvlJc w:val="left"/>
      <w:pPr>
        <w:ind w:left="10031" w:hanging="360"/>
      </w:pPr>
      <w:rPr>
        <w:rFonts w:hint="default"/>
        <w:lang w:val="tr-TR" w:eastAsia="en-US" w:bidi="ar-SA"/>
      </w:rPr>
    </w:lvl>
  </w:abstractNum>
  <w:abstractNum w:abstractNumId="25">
    <w:nsid w:val="51B847AC"/>
    <w:multiLevelType w:val="hybridMultilevel"/>
    <w:tmpl w:val="88EA0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A6ED9"/>
    <w:multiLevelType w:val="hybridMultilevel"/>
    <w:tmpl w:val="719C0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A5461"/>
    <w:multiLevelType w:val="hybridMultilevel"/>
    <w:tmpl w:val="850A4CF6"/>
    <w:lvl w:ilvl="0" w:tplc="D3DE6A68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8C7E595C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B0D6A988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6B56368C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080AA3C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7A4E9FB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FF900538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B3CC45C0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59D81534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28">
    <w:nsid w:val="59B24562"/>
    <w:multiLevelType w:val="hybridMultilevel"/>
    <w:tmpl w:val="142AD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4EB"/>
    <w:multiLevelType w:val="hybridMultilevel"/>
    <w:tmpl w:val="806E6C30"/>
    <w:lvl w:ilvl="0" w:tplc="DD9058A4">
      <w:numFmt w:val="bullet"/>
      <w:lvlText w:val="•"/>
      <w:lvlJc w:val="left"/>
      <w:pPr>
        <w:ind w:left="24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D6E71"/>
        <w:spacing w:val="0"/>
        <w:w w:val="102"/>
        <w:sz w:val="24"/>
        <w:szCs w:val="24"/>
        <w:lang w:val="tr-TR" w:eastAsia="en-US" w:bidi="ar-SA"/>
      </w:rPr>
    </w:lvl>
    <w:lvl w:ilvl="1" w:tplc="F866EA98">
      <w:numFmt w:val="bullet"/>
      <w:lvlText w:val="•"/>
      <w:lvlJc w:val="left"/>
      <w:pPr>
        <w:ind w:left="3378" w:hanging="360"/>
      </w:pPr>
      <w:rPr>
        <w:rFonts w:hint="default"/>
        <w:lang w:val="tr-TR" w:eastAsia="en-US" w:bidi="ar-SA"/>
      </w:rPr>
    </w:lvl>
    <w:lvl w:ilvl="2" w:tplc="54D4C6CA">
      <w:numFmt w:val="bullet"/>
      <w:lvlText w:val="•"/>
      <w:lvlJc w:val="left"/>
      <w:pPr>
        <w:ind w:left="4357" w:hanging="360"/>
      </w:pPr>
      <w:rPr>
        <w:rFonts w:hint="default"/>
        <w:lang w:val="tr-TR" w:eastAsia="en-US" w:bidi="ar-SA"/>
      </w:rPr>
    </w:lvl>
    <w:lvl w:ilvl="3" w:tplc="B4D2699E">
      <w:numFmt w:val="bullet"/>
      <w:lvlText w:val="•"/>
      <w:lvlJc w:val="left"/>
      <w:pPr>
        <w:ind w:left="5336" w:hanging="360"/>
      </w:pPr>
      <w:rPr>
        <w:rFonts w:hint="default"/>
        <w:lang w:val="tr-TR" w:eastAsia="en-US" w:bidi="ar-SA"/>
      </w:rPr>
    </w:lvl>
    <w:lvl w:ilvl="4" w:tplc="556EB154">
      <w:numFmt w:val="bullet"/>
      <w:lvlText w:val="•"/>
      <w:lvlJc w:val="left"/>
      <w:pPr>
        <w:ind w:left="6315" w:hanging="360"/>
      </w:pPr>
      <w:rPr>
        <w:rFonts w:hint="default"/>
        <w:lang w:val="tr-TR" w:eastAsia="en-US" w:bidi="ar-SA"/>
      </w:rPr>
    </w:lvl>
    <w:lvl w:ilvl="5" w:tplc="610C65D4">
      <w:numFmt w:val="bullet"/>
      <w:lvlText w:val="•"/>
      <w:lvlJc w:val="left"/>
      <w:pPr>
        <w:ind w:left="7294" w:hanging="360"/>
      </w:pPr>
      <w:rPr>
        <w:rFonts w:hint="default"/>
        <w:lang w:val="tr-TR" w:eastAsia="en-US" w:bidi="ar-SA"/>
      </w:rPr>
    </w:lvl>
    <w:lvl w:ilvl="6" w:tplc="DA1CE450">
      <w:numFmt w:val="bullet"/>
      <w:lvlText w:val="•"/>
      <w:lvlJc w:val="left"/>
      <w:pPr>
        <w:ind w:left="8273" w:hanging="360"/>
      </w:pPr>
      <w:rPr>
        <w:rFonts w:hint="default"/>
        <w:lang w:val="tr-TR" w:eastAsia="en-US" w:bidi="ar-SA"/>
      </w:rPr>
    </w:lvl>
    <w:lvl w:ilvl="7" w:tplc="71A2AD46">
      <w:numFmt w:val="bullet"/>
      <w:lvlText w:val="•"/>
      <w:lvlJc w:val="left"/>
      <w:pPr>
        <w:ind w:left="9252" w:hanging="360"/>
      </w:pPr>
      <w:rPr>
        <w:rFonts w:hint="default"/>
        <w:lang w:val="tr-TR" w:eastAsia="en-US" w:bidi="ar-SA"/>
      </w:rPr>
    </w:lvl>
    <w:lvl w:ilvl="8" w:tplc="D5BE6F54">
      <w:numFmt w:val="bullet"/>
      <w:lvlText w:val="•"/>
      <w:lvlJc w:val="left"/>
      <w:pPr>
        <w:ind w:left="10231" w:hanging="360"/>
      </w:pPr>
      <w:rPr>
        <w:rFonts w:hint="default"/>
        <w:lang w:val="tr-TR" w:eastAsia="en-US" w:bidi="ar-SA"/>
      </w:rPr>
    </w:lvl>
  </w:abstractNum>
  <w:abstractNum w:abstractNumId="30">
    <w:nsid w:val="61997CAE"/>
    <w:multiLevelType w:val="hybridMultilevel"/>
    <w:tmpl w:val="C7D4C7F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22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317F26"/>
    <w:multiLevelType w:val="hybridMultilevel"/>
    <w:tmpl w:val="F10E6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C54A1"/>
    <w:multiLevelType w:val="hybridMultilevel"/>
    <w:tmpl w:val="D7FA4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B1C87"/>
    <w:multiLevelType w:val="hybridMultilevel"/>
    <w:tmpl w:val="2EC2463E"/>
    <w:lvl w:ilvl="0" w:tplc="18FE1000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6"/>
        <w:sz w:val="22"/>
        <w:szCs w:val="22"/>
        <w:lang w:val="tr-TR" w:eastAsia="en-US" w:bidi="ar-SA"/>
      </w:rPr>
    </w:lvl>
    <w:lvl w:ilvl="1" w:tplc="244E444E">
      <w:numFmt w:val="bullet"/>
      <w:lvlText w:val="•"/>
      <w:lvlJc w:val="left"/>
      <w:pPr>
        <w:ind w:left="1123" w:hanging="360"/>
      </w:pPr>
      <w:rPr>
        <w:rFonts w:hint="default"/>
        <w:lang w:val="tr-TR" w:eastAsia="en-US" w:bidi="ar-SA"/>
      </w:rPr>
    </w:lvl>
    <w:lvl w:ilvl="2" w:tplc="FA92726C">
      <w:numFmt w:val="bullet"/>
      <w:lvlText w:val="•"/>
      <w:lvlJc w:val="left"/>
      <w:pPr>
        <w:ind w:left="1767" w:hanging="360"/>
      </w:pPr>
      <w:rPr>
        <w:rFonts w:hint="default"/>
        <w:lang w:val="tr-TR" w:eastAsia="en-US" w:bidi="ar-SA"/>
      </w:rPr>
    </w:lvl>
    <w:lvl w:ilvl="3" w:tplc="148ED42C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4" w:tplc="3BD6E902">
      <w:numFmt w:val="bullet"/>
      <w:lvlText w:val="•"/>
      <w:lvlJc w:val="left"/>
      <w:pPr>
        <w:ind w:left="3054" w:hanging="360"/>
      </w:pPr>
      <w:rPr>
        <w:rFonts w:hint="default"/>
        <w:lang w:val="tr-TR" w:eastAsia="en-US" w:bidi="ar-SA"/>
      </w:rPr>
    </w:lvl>
    <w:lvl w:ilvl="5" w:tplc="A74EDE78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6" w:tplc="62E8C79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7" w:tplc="016E26B6">
      <w:numFmt w:val="bullet"/>
      <w:lvlText w:val="•"/>
      <w:lvlJc w:val="left"/>
      <w:pPr>
        <w:ind w:left="4985" w:hanging="360"/>
      </w:pPr>
      <w:rPr>
        <w:rFonts w:hint="default"/>
        <w:lang w:val="tr-TR" w:eastAsia="en-US" w:bidi="ar-SA"/>
      </w:rPr>
    </w:lvl>
    <w:lvl w:ilvl="8" w:tplc="67EEA074">
      <w:numFmt w:val="bullet"/>
      <w:lvlText w:val="•"/>
      <w:lvlJc w:val="left"/>
      <w:pPr>
        <w:ind w:left="5629" w:hanging="360"/>
      </w:pPr>
      <w:rPr>
        <w:rFonts w:hint="default"/>
        <w:lang w:val="tr-TR" w:eastAsia="en-US" w:bidi="ar-SA"/>
      </w:rPr>
    </w:lvl>
  </w:abstractNum>
  <w:abstractNum w:abstractNumId="34">
    <w:nsid w:val="708A3318"/>
    <w:multiLevelType w:val="hybridMultilevel"/>
    <w:tmpl w:val="D324ABCE"/>
    <w:lvl w:ilvl="0" w:tplc="9A7E416C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60229244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AF888B36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1360BBAE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B470E08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EABAA744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80CA2768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3ACC205C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C29EBC58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35">
    <w:nsid w:val="742575C7"/>
    <w:multiLevelType w:val="hybridMultilevel"/>
    <w:tmpl w:val="4AA2B614"/>
    <w:lvl w:ilvl="0" w:tplc="9DDCA172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26C23BC0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C872646A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94D2D9F2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ABDEF646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80EE91FE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25F23F9E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10AE5DA6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35B60186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36">
    <w:nsid w:val="74AD5D1E"/>
    <w:multiLevelType w:val="hybridMultilevel"/>
    <w:tmpl w:val="2924909E"/>
    <w:lvl w:ilvl="0" w:tplc="A0C88B00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7B246FA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355EC284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F8322DA0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E140F61A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E4ECAC8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85AA69D4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47166ADE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43F80CEE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37">
    <w:nsid w:val="79D65F10"/>
    <w:multiLevelType w:val="hybridMultilevel"/>
    <w:tmpl w:val="65A4B548"/>
    <w:lvl w:ilvl="0" w:tplc="1604FEAA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6"/>
        <w:sz w:val="22"/>
        <w:szCs w:val="22"/>
        <w:lang w:val="tr-TR" w:eastAsia="en-US" w:bidi="ar-SA"/>
      </w:rPr>
    </w:lvl>
    <w:lvl w:ilvl="1" w:tplc="8A4ABEF0">
      <w:numFmt w:val="bullet"/>
      <w:lvlText w:val="•"/>
      <w:lvlJc w:val="left"/>
      <w:pPr>
        <w:ind w:left="1123" w:hanging="360"/>
      </w:pPr>
      <w:rPr>
        <w:rFonts w:hint="default"/>
        <w:lang w:val="tr-TR" w:eastAsia="en-US" w:bidi="ar-SA"/>
      </w:rPr>
    </w:lvl>
    <w:lvl w:ilvl="2" w:tplc="89F031C6">
      <w:numFmt w:val="bullet"/>
      <w:lvlText w:val="•"/>
      <w:lvlJc w:val="left"/>
      <w:pPr>
        <w:ind w:left="1767" w:hanging="360"/>
      </w:pPr>
      <w:rPr>
        <w:rFonts w:hint="default"/>
        <w:lang w:val="tr-TR" w:eastAsia="en-US" w:bidi="ar-SA"/>
      </w:rPr>
    </w:lvl>
    <w:lvl w:ilvl="3" w:tplc="EC10CEF8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4" w:tplc="7630A3F8">
      <w:numFmt w:val="bullet"/>
      <w:lvlText w:val="•"/>
      <w:lvlJc w:val="left"/>
      <w:pPr>
        <w:ind w:left="3054" w:hanging="360"/>
      </w:pPr>
      <w:rPr>
        <w:rFonts w:hint="default"/>
        <w:lang w:val="tr-TR" w:eastAsia="en-US" w:bidi="ar-SA"/>
      </w:rPr>
    </w:lvl>
    <w:lvl w:ilvl="5" w:tplc="D93C873C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6" w:tplc="7340CD1C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7" w:tplc="297E36F8">
      <w:numFmt w:val="bullet"/>
      <w:lvlText w:val="•"/>
      <w:lvlJc w:val="left"/>
      <w:pPr>
        <w:ind w:left="4985" w:hanging="360"/>
      </w:pPr>
      <w:rPr>
        <w:rFonts w:hint="default"/>
        <w:lang w:val="tr-TR" w:eastAsia="en-US" w:bidi="ar-SA"/>
      </w:rPr>
    </w:lvl>
    <w:lvl w:ilvl="8" w:tplc="21200E24">
      <w:numFmt w:val="bullet"/>
      <w:lvlText w:val="•"/>
      <w:lvlJc w:val="left"/>
      <w:pPr>
        <w:ind w:left="5629" w:hanging="360"/>
      </w:pPr>
      <w:rPr>
        <w:rFonts w:hint="default"/>
        <w:lang w:val="tr-TR" w:eastAsia="en-US" w:bidi="ar-SA"/>
      </w:rPr>
    </w:lvl>
  </w:abstractNum>
  <w:abstractNum w:abstractNumId="38">
    <w:nsid w:val="7E391E54"/>
    <w:multiLevelType w:val="hybridMultilevel"/>
    <w:tmpl w:val="6A7803B4"/>
    <w:lvl w:ilvl="0" w:tplc="89E46394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6"/>
        <w:sz w:val="22"/>
        <w:szCs w:val="22"/>
        <w:lang w:val="tr-TR" w:eastAsia="en-US" w:bidi="ar-SA"/>
      </w:rPr>
    </w:lvl>
    <w:lvl w:ilvl="1" w:tplc="99583BC2">
      <w:numFmt w:val="bullet"/>
      <w:lvlText w:val="•"/>
      <w:lvlJc w:val="left"/>
      <w:pPr>
        <w:ind w:left="1123" w:hanging="360"/>
      </w:pPr>
      <w:rPr>
        <w:rFonts w:hint="default"/>
        <w:lang w:val="tr-TR" w:eastAsia="en-US" w:bidi="ar-SA"/>
      </w:rPr>
    </w:lvl>
    <w:lvl w:ilvl="2" w:tplc="DDC8FEF0">
      <w:numFmt w:val="bullet"/>
      <w:lvlText w:val="•"/>
      <w:lvlJc w:val="left"/>
      <w:pPr>
        <w:ind w:left="1767" w:hanging="360"/>
      </w:pPr>
      <w:rPr>
        <w:rFonts w:hint="default"/>
        <w:lang w:val="tr-TR" w:eastAsia="en-US" w:bidi="ar-SA"/>
      </w:rPr>
    </w:lvl>
    <w:lvl w:ilvl="3" w:tplc="D94CDBC0">
      <w:numFmt w:val="bullet"/>
      <w:lvlText w:val="•"/>
      <w:lvlJc w:val="left"/>
      <w:pPr>
        <w:ind w:left="2411" w:hanging="360"/>
      </w:pPr>
      <w:rPr>
        <w:rFonts w:hint="default"/>
        <w:lang w:val="tr-TR" w:eastAsia="en-US" w:bidi="ar-SA"/>
      </w:rPr>
    </w:lvl>
    <w:lvl w:ilvl="4" w:tplc="F19803EE">
      <w:numFmt w:val="bullet"/>
      <w:lvlText w:val="•"/>
      <w:lvlJc w:val="left"/>
      <w:pPr>
        <w:ind w:left="3054" w:hanging="360"/>
      </w:pPr>
      <w:rPr>
        <w:rFonts w:hint="default"/>
        <w:lang w:val="tr-TR" w:eastAsia="en-US" w:bidi="ar-SA"/>
      </w:rPr>
    </w:lvl>
    <w:lvl w:ilvl="5" w:tplc="35F08A6E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6" w:tplc="2AFEC89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7" w:tplc="9D22AD06">
      <w:numFmt w:val="bullet"/>
      <w:lvlText w:val="•"/>
      <w:lvlJc w:val="left"/>
      <w:pPr>
        <w:ind w:left="4985" w:hanging="360"/>
      </w:pPr>
      <w:rPr>
        <w:rFonts w:hint="default"/>
        <w:lang w:val="tr-TR" w:eastAsia="en-US" w:bidi="ar-SA"/>
      </w:rPr>
    </w:lvl>
    <w:lvl w:ilvl="8" w:tplc="4DF635FE">
      <w:numFmt w:val="bullet"/>
      <w:lvlText w:val="•"/>
      <w:lvlJc w:val="left"/>
      <w:pPr>
        <w:ind w:left="5629" w:hanging="360"/>
      </w:pPr>
      <w:rPr>
        <w:rFonts w:hint="default"/>
        <w:lang w:val="tr-TR" w:eastAsia="en-US" w:bidi="ar-SA"/>
      </w:rPr>
    </w:lvl>
  </w:abstractNum>
  <w:abstractNum w:abstractNumId="39">
    <w:nsid w:val="7F604EFE"/>
    <w:multiLevelType w:val="hybridMultilevel"/>
    <w:tmpl w:val="413AADCC"/>
    <w:lvl w:ilvl="0" w:tplc="EA648044">
      <w:numFmt w:val="bullet"/>
      <w:lvlText w:val="●"/>
      <w:lvlJc w:val="left"/>
      <w:pPr>
        <w:ind w:left="142" w:hanging="215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94"/>
        <w:sz w:val="20"/>
        <w:szCs w:val="20"/>
        <w:lang w:val="tr-TR" w:eastAsia="en-US" w:bidi="ar-SA"/>
      </w:rPr>
    </w:lvl>
    <w:lvl w:ilvl="1" w:tplc="2102C816">
      <w:numFmt w:val="bullet"/>
      <w:lvlText w:val="•"/>
      <w:lvlJc w:val="left"/>
      <w:pPr>
        <w:ind w:left="1051" w:hanging="215"/>
      </w:pPr>
      <w:rPr>
        <w:rFonts w:hint="default"/>
        <w:lang w:val="tr-TR" w:eastAsia="en-US" w:bidi="ar-SA"/>
      </w:rPr>
    </w:lvl>
    <w:lvl w:ilvl="2" w:tplc="8F869BCA">
      <w:numFmt w:val="bullet"/>
      <w:lvlText w:val="•"/>
      <w:lvlJc w:val="left"/>
      <w:pPr>
        <w:ind w:left="1963" w:hanging="215"/>
      </w:pPr>
      <w:rPr>
        <w:rFonts w:hint="default"/>
        <w:lang w:val="tr-TR" w:eastAsia="en-US" w:bidi="ar-SA"/>
      </w:rPr>
    </w:lvl>
    <w:lvl w:ilvl="3" w:tplc="FC68EE7A">
      <w:numFmt w:val="bullet"/>
      <w:lvlText w:val="•"/>
      <w:lvlJc w:val="left"/>
      <w:pPr>
        <w:ind w:left="2875" w:hanging="215"/>
      </w:pPr>
      <w:rPr>
        <w:rFonts w:hint="default"/>
        <w:lang w:val="tr-TR" w:eastAsia="en-US" w:bidi="ar-SA"/>
      </w:rPr>
    </w:lvl>
    <w:lvl w:ilvl="4" w:tplc="705262F2">
      <w:numFmt w:val="bullet"/>
      <w:lvlText w:val="•"/>
      <w:lvlJc w:val="left"/>
      <w:pPr>
        <w:ind w:left="3787" w:hanging="215"/>
      </w:pPr>
      <w:rPr>
        <w:rFonts w:hint="default"/>
        <w:lang w:val="tr-TR" w:eastAsia="en-US" w:bidi="ar-SA"/>
      </w:rPr>
    </w:lvl>
    <w:lvl w:ilvl="5" w:tplc="596E60F6">
      <w:numFmt w:val="bullet"/>
      <w:lvlText w:val="•"/>
      <w:lvlJc w:val="left"/>
      <w:pPr>
        <w:ind w:left="4699" w:hanging="215"/>
      </w:pPr>
      <w:rPr>
        <w:rFonts w:hint="default"/>
        <w:lang w:val="tr-TR" w:eastAsia="en-US" w:bidi="ar-SA"/>
      </w:rPr>
    </w:lvl>
    <w:lvl w:ilvl="6" w:tplc="5324F688">
      <w:numFmt w:val="bullet"/>
      <w:lvlText w:val="•"/>
      <w:lvlJc w:val="left"/>
      <w:pPr>
        <w:ind w:left="5611" w:hanging="215"/>
      </w:pPr>
      <w:rPr>
        <w:rFonts w:hint="default"/>
        <w:lang w:val="tr-TR" w:eastAsia="en-US" w:bidi="ar-SA"/>
      </w:rPr>
    </w:lvl>
    <w:lvl w:ilvl="7" w:tplc="7D68679A">
      <w:numFmt w:val="bullet"/>
      <w:lvlText w:val="•"/>
      <w:lvlJc w:val="left"/>
      <w:pPr>
        <w:ind w:left="6523" w:hanging="215"/>
      </w:pPr>
      <w:rPr>
        <w:rFonts w:hint="default"/>
        <w:lang w:val="tr-TR" w:eastAsia="en-US" w:bidi="ar-SA"/>
      </w:rPr>
    </w:lvl>
    <w:lvl w:ilvl="8" w:tplc="D46A7C2A">
      <w:numFmt w:val="bullet"/>
      <w:lvlText w:val="•"/>
      <w:lvlJc w:val="left"/>
      <w:pPr>
        <w:ind w:left="7435" w:hanging="215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12"/>
  </w:num>
  <w:num w:numId="3">
    <w:abstractNumId w:val="30"/>
  </w:num>
  <w:num w:numId="4">
    <w:abstractNumId w:val="20"/>
  </w:num>
  <w:num w:numId="5">
    <w:abstractNumId w:val="7"/>
  </w:num>
  <w:num w:numId="6">
    <w:abstractNumId w:val="17"/>
  </w:num>
  <w:num w:numId="7">
    <w:abstractNumId w:val="28"/>
  </w:num>
  <w:num w:numId="8">
    <w:abstractNumId w:val="10"/>
  </w:num>
  <w:num w:numId="9">
    <w:abstractNumId w:val="8"/>
  </w:num>
  <w:num w:numId="10">
    <w:abstractNumId w:val="11"/>
  </w:num>
  <w:num w:numId="11">
    <w:abstractNumId w:val="18"/>
  </w:num>
  <w:num w:numId="12">
    <w:abstractNumId w:val="3"/>
  </w:num>
  <w:num w:numId="13">
    <w:abstractNumId w:val="21"/>
  </w:num>
  <w:num w:numId="14">
    <w:abstractNumId w:val="5"/>
  </w:num>
  <w:num w:numId="15">
    <w:abstractNumId w:val="16"/>
  </w:num>
  <w:num w:numId="16">
    <w:abstractNumId w:val="32"/>
  </w:num>
  <w:num w:numId="17">
    <w:abstractNumId w:val="37"/>
  </w:num>
  <w:num w:numId="18">
    <w:abstractNumId w:val="33"/>
  </w:num>
  <w:num w:numId="19">
    <w:abstractNumId w:val="4"/>
  </w:num>
  <w:num w:numId="20">
    <w:abstractNumId w:val="38"/>
  </w:num>
  <w:num w:numId="21">
    <w:abstractNumId w:val="24"/>
  </w:num>
  <w:num w:numId="22">
    <w:abstractNumId w:val="39"/>
  </w:num>
  <w:num w:numId="23">
    <w:abstractNumId w:val="1"/>
  </w:num>
  <w:num w:numId="24">
    <w:abstractNumId w:val="14"/>
  </w:num>
  <w:num w:numId="25">
    <w:abstractNumId w:val="29"/>
  </w:num>
  <w:num w:numId="26">
    <w:abstractNumId w:val="22"/>
  </w:num>
  <w:num w:numId="27">
    <w:abstractNumId w:val="35"/>
  </w:num>
  <w:num w:numId="28">
    <w:abstractNumId w:val="27"/>
  </w:num>
  <w:num w:numId="29">
    <w:abstractNumId w:val="34"/>
  </w:num>
  <w:num w:numId="30">
    <w:abstractNumId w:val="6"/>
  </w:num>
  <w:num w:numId="31">
    <w:abstractNumId w:val="36"/>
  </w:num>
  <w:num w:numId="32">
    <w:abstractNumId w:val="15"/>
  </w:num>
  <w:num w:numId="33">
    <w:abstractNumId w:val="9"/>
  </w:num>
  <w:num w:numId="34">
    <w:abstractNumId w:val="26"/>
  </w:num>
  <w:num w:numId="35">
    <w:abstractNumId w:val="31"/>
  </w:num>
  <w:num w:numId="36">
    <w:abstractNumId w:val="0"/>
  </w:num>
  <w:num w:numId="37">
    <w:abstractNumId w:val="19"/>
  </w:num>
  <w:num w:numId="38">
    <w:abstractNumId w:val="23"/>
  </w:num>
  <w:num w:numId="39">
    <w:abstractNumId w:val="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C7"/>
    <w:rsid w:val="00027807"/>
    <w:rsid w:val="00057CB9"/>
    <w:rsid w:val="0006216E"/>
    <w:rsid w:val="0006350F"/>
    <w:rsid w:val="000C0266"/>
    <w:rsid w:val="000C2DE6"/>
    <w:rsid w:val="000E715C"/>
    <w:rsid w:val="001D18C8"/>
    <w:rsid w:val="0023317D"/>
    <w:rsid w:val="00264411"/>
    <w:rsid w:val="00264CC0"/>
    <w:rsid w:val="00267C90"/>
    <w:rsid w:val="002700D2"/>
    <w:rsid w:val="002763CB"/>
    <w:rsid w:val="00276ECF"/>
    <w:rsid w:val="00292EB4"/>
    <w:rsid w:val="002F057D"/>
    <w:rsid w:val="00351AB1"/>
    <w:rsid w:val="00372EAD"/>
    <w:rsid w:val="003D2EF6"/>
    <w:rsid w:val="003E0331"/>
    <w:rsid w:val="00442174"/>
    <w:rsid w:val="0044219C"/>
    <w:rsid w:val="00451022"/>
    <w:rsid w:val="00477894"/>
    <w:rsid w:val="004879FD"/>
    <w:rsid w:val="00496FC8"/>
    <w:rsid w:val="004A6E32"/>
    <w:rsid w:val="004C0475"/>
    <w:rsid w:val="00502238"/>
    <w:rsid w:val="00555E71"/>
    <w:rsid w:val="00563FB9"/>
    <w:rsid w:val="00576765"/>
    <w:rsid w:val="005A7C95"/>
    <w:rsid w:val="005B097A"/>
    <w:rsid w:val="00646F39"/>
    <w:rsid w:val="006560DF"/>
    <w:rsid w:val="00661CFB"/>
    <w:rsid w:val="00696879"/>
    <w:rsid w:val="006A56EE"/>
    <w:rsid w:val="006B0477"/>
    <w:rsid w:val="006C6F06"/>
    <w:rsid w:val="006D0EC9"/>
    <w:rsid w:val="006D63F8"/>
    <w:rsid w:val="007543E7"/>
    <w:rsid w:val="00755601"/>
    <w:rsid w:val="007577E7"/>
    <w:rsid w:val="007C2446"/>
    <w:rsid w:val="007C3552"/>
    <w:rsid w:val="007D203B"/>
    <w:rsid w:val="007E5533"/>
    <w:rsid w:val="00800E77"/>
    <w:rsid w:val="00814431"/>
    <w:rsid w:val="008329FB"/>
    <w:rsid w:val="00853F98"/>
    <w:rsid w:val="00865CF0"/>
    <w:rsid w:val="00891E8B"/>
    <w:rsid w:val="008B496D"/>
    <w:rsid w:val="008C1806"/>
    <w:rsid w:val="008D3528"/>
    <w:rsid w:val="0092474A"/>
    <w:rsid w:val="00930233"/>
    <w:rsid w:val="009730A9"/>
    <w:rsid w:val="00973DA4"/>
    <w:rsid w:val="00987DFD"/>
    <w:rsid w:val="00996961"/>
    <w:rsid w:val="009B691D"/>
    <w:rsid w:val="009D628C"/>
    <w:rsid w:val="009E4B51"/>
    <w:rsid w:val="00A12254"/>
    <w:rsid w:val="00A12A7F"/>
    <w:rsid w:val="00A143F8"/>
    <w:rsid w:val="00A24C6F"/>
    <w:rsid w:val="00A66FC7"/>
    <w:rsid w:val="00A82D61"/>
    <w:rsid w:val="00AA3A30"/>
    <w:rsid w:val="00AB07A8"/>
    <w:rsid w:val="00AC2767"/>
    <w:rsid w:val="00AF543F"/>
    <w:rsid w:val="00AF62DF"/>
    <w:rsid w:val="00B41C18"/>
    <w:rsid w:val="00B66558"/>
    <w:rsid w:val="00B74A76"/>
    <w:rsid w:val="00BB52CA"/>
    <w:rsid w:val="00C0372D"/>
    <w:rsid w:val="00C118E4"/>
    <w:rsid w:val="00C6033C"/>
    <w:rsid w:val="00C71DD0"/>
    <w:rsid w:val="00C7570F"/>
    <w:rsid w:val="00C81666"/>
    <w:rsid w:val="00CB2EE4"/>
    <w:rsid w:val="00CB5DDC"/>
    <w:rsid w:val="00CD7E93"/>
    <w:rsid w:val="00CE2646"/>
    <w:rsid w:val="00CF1E50"/>
    <w:rsid w:val="00D36E6B"/>
    <w:rsid w:val="00D472E7"/>
    <w:rsid w:val="00D5759D"/>
    <w:rsid w:val="00D6120C"/>
    <w:rsid w:val="00D73072"/>
    <w:rsid w:val="00DD7184"/>
    <w:rsid w:val="00DE0438"/>
    <w:rsid w:val="00E1111A"/>
    <w:rsid w:val="00E35CB2"/>
    <w:rsid w:val="00E51454"/>
    <w:rsid w:val="00E55590"/>
    <w:rsid w:val="00E756F0"/>
    <w:rsid w:val="00E87C60"/>
    <w:rsid w:val="00EA1F4B"/>
    <w:rsid w:val="00EB614C"/>
    <w:rsid w:val="00EE0A90"/>
    <w:rsid w:val="00EE6CA6"/>
    <w:rsid w:val="00EF2146"/>
    <w:rsid w:val="00F0321A"/>
    <w:rsid w:val="00F10F1E"/>
    <w:rsid w:val="00F26C53"/>
    <w:rsid w:val="00F32CB6"/>
    <w:rsid w:val="00F42A65"/>
    <w:rsid w:val="00F73089"/>
    <w:rsid w:val="00F7461F"/>
    <w:rsid w:val="00F74C54"/>
    <w:rsid w:val="00FE518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EB1D0-F636-49D2-AEED-874A7415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7A"/>
  </w:style>
  <w:style w:type="paragraph" w:styleId="Balk3">
    <w:name w:val="heading 3"/>
    <w:basedOn w:val="Normal"/>
    <w:link w:val="Balk3Char"/>
    <w:uiPriority w:val="1"/>
    <w:qFormat/>
    <w:rsid w:val="00AC2767"/>
    <w:pPr>
      <w:widowControl w:val="0"/>
      <w:autoSpaceDE w:val="0"/>
      <w:autoSpaceDN w:val="0"/>
      <w:spacing w:after="0" w:line="240" w:lineRule="auto"/>
      <w:ind w:left="2041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F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7C244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350F"/>
  </w:style>
  <w:style w:type="paragraph" w:styleId="Altbilgi">
    <w:name w:val="footer"/>
    <w:basedOn w:val="Normal"/>
    <w:link w:val="AltbilgiChar"/>
    <w:uiPriority w:val="99"/>
    <w:unhideWhenUsed/>
    <w:rsid w:val="0006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350F"/>
  </w:style>
  <w:style w:type="character" w:customStyle="1" w:styleId="Balk3Char">
    <w:name w:val="Başlık 3 Char"/>
    <w:basedOn w:val="VarsaylanParagrafYazTipi"/>
    <w:link w:val="Balk3"/>
    <w:uiPriority w:val="1"/>
    <w:rsid w:val="00AC2767"/>
    <w:rPr>
      <w:rFonts w:ascii="Trebuchet MS" w:eastAsia="Trebuchet MS" w:hAnsi="Trebuchet MS" w:cs="Trebuchet MS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AC27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C2767"/>
    <w:rPr>
      <w:rFonts w:ascii="Microsoft Sans Serif" w:eastAsia="Microsoft Sans Serif" w:hAnsi="Microsoft Sans Serif" w:cs="Microsoft Sans Serif"/>
      <w:sz w:val="24"/>
      <w:szCs w:val="24"/>
    </w:rPr>
  </w:style>
  <w:style w:type="paragraph" w:styleId="AralkYok">
    <w:name w:val="No Spacing"/>
    <w:uiPriority w:val="1"/>
    <w:qFormat/>
    <w:rsid w:val="00AC276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352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53D2-F6C7-4D80-9D9F-5245F160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gülüzar SARIGUL</dc:creator>
  <cp:lastModifiedBy>Halide CENGER</cp:lastModifiedBy>
  <cp:revision>2</cp:revision>
  <dcterms:created xsi:type="dcterms:W3CDTF">2025-09-24T08:19:00Z</dcterms:created>
  <dcterms:modified xsi:type="dcterms:W3CDTF">2025-09-24T08:19:00Z</dcterms:modified>
</cp:coreProperties>
</file>